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19" w:rsidRDefault="0011722E" w:rsidP="004932E9">
      <w:pPr>
        <w:autoSpaceDE w:val="0"/>
        <w:autoSpaceDN w:val="0"/>
        <w:adjustRightInd w:val="0"/>
        <w:rPr>
          <w:rFonts w:ascii="Times New Roman" w:eastAsia="SimSun" w:hAnsi="Arial" w:cs="Arial"/>
          <w:color w:val="002060"/>
          <w:sz w:val="36"/>
          <w:szCs w:val="36"/>
        </w:rPr>
      </w:pPr>
      <w:r>
        <w:rPr>
          <w:rFonts w:ascii="Times New Roman" w:eastAsia="SimSun" w:hAnsi="Arial" w:cs="Arial"/>
          <w:color w:val="002060"/>
          <w:sz w:val="36"/>
          <w:szCs w:val="36"/>
        </w:rPr>
        <w:t>CANNA/</w:t>
      </w:r>
      <w:r w:rsidR="00FA694E">
        <w:rPr>
          <w:rFonts w:ascii="Times New Roman" w:eastAsia="SimSun" w:hAnsi="Arial" w:cs="Arial"/>
          <w:color w:val="002060"/>
          <w:sz w:val="36"/>
          <w:szCs w:val="36"/>
        </w:rPr>
        <w:t>Hemp Extraction Labs USA</w:t>
      </w:r>
      <w:r w:rsidR="004932E9">
        <w:rPr>
          <w:rFonts w:ascii="Times New Roman" w:eastAsia="SimSun" w:hAnsi="Arial" w:cs="Arial"/>
          <w:color w:val="002060"/>
          <w:sz w:val="36"/>
          <w:szCs w:val="36"/>
        </w:rPr>
        <w:t xml:space="preserve"> announce</w:t>
      </w:r>
      <w:r w:rsidR="00A313E4">
        <w:rPr>
          <w:rFonts w:ascii="Times New Roman" w:eastAsia="SimSun" w:hAnsi="Arial" w:cs="Arial"/>
          <w:color w:val="002060"/>
          <w:sz w:val="36"/>
          <w:szCs w:val="36"/>
        </w:rPr>
        <w:t xml:space="preserve">s Joint Venture </w:t>
      </w:r>
      <w:r w:rsidR="00FA0F38">
        <w:rPr>
          <w:rFonts w:ascii="Times New Roman" w:eastAsia="SimSun" w:hAnsi="Arial" w:cs="Arial"/>
          <w:color w:val="002060"/>
          <w:sz w:val="36"/>
          <w:szCs w:val="36"/>
        </w:rPr>
        <w:t>Partnerships</w:t>
      </w:r>
      <w:r w:rsidR="004932E9">
        <w:rPr>
          <w:rFonts w:ascii="Times New Roman" w:eastAsia="SimSun" w:hAnsi="Arial" w:cs="Arial"/>
          <w:color w:val="002060"/>
          <w:sz w:val="36"/>
          <w:szCs w:val="36"/>
        </w:rPr>
        <w:t xml:space="preserve"> </w:t>
      </w:r>
      <w:r w:rsidR="00FA694E">
        <w:rPr>
          <w:rFonts w:ascii="Times New Roman" w:eastAsia="SimSun" w:hAnsi="Arial" w:cs="Arial"/>
          <w:color w:val="002060"/>
          <w:sz w:val="36"/>
          <w:szCs w:val="36"/>
        </w:rPr>
        <w:t xml:space="preserve">for </w:t>
      </w:r>
      <w:r w:rsidR="00B54EBA">
        <w:rPr>
          <w:rFonts w:ascii="Times New Roman" w:eastAsia="SimSun" w:hAnsi="Arial" w:cs="Arial"/>
          <w:color w:val="002060"/>
          <w:sz w:val="36"/>
          <w:szCs w:val="36"/>
        </w:rPr>
        <w:t xml:space="preserve">Cannabis </w:t>
      </w:r>
      <w:r w:rsidR="00FA694E">
        <w:rPr>
          <w:rFonts w:ascii="Times New Roman" w:eastAsia="SimSun" w:hAnsi="Arial" w:cs="Arial"/>
          <w:color w:val="002060"/>
          <w:sz w:val="36"/>
          <w:szCs w:val="36"/>
        </w:rPr>
        <w:t>Cultivators/Growers and</w:t>
      </w:r>
      <w:r w:rsidR="008223A5">
        <w:rPr>
          <w:rFonts w:ascii="Times New Roman" w:eastAsia="SimSun" w:hAnsi="Arial" w:cs="Arial"/>
          <w:color w:val="002060"/>
          <w:sz w:val="36"/>
          <w:szCs w:val="36"/>
        </w:rPr>
        <w:t xml:space="preserve"> </w:t>
      </w:r>
      <w:r w:rsidR="00FA694E">
        <w:rPr>
          <w:rFonts w:ascii="Times New Roman" w:eastAsia="SimSun" w:hAnsi="Arial" w:cs="Arial"/>
          <w:color w:val="002060"/>
          <w:sz w:val="36"/>
          <w:szCs w:val="36"/>
        </w:rPr>
        <w:t>Cannapreneurs</w:t>
      </w:r>
      <w:r w:rsidR="008223A5">
        <w:rPr>
          <w:rFonts w:ascii="Times New Roman" w:eastAsia="SimSun" w:hAnsi="Arial" w:cs="Arial"/>
          <w:color w:val="002060"/>
          <w:sz w:val="36"/>
          <w:szCs w:val="36"/>
        </w:rPr>
        <w:t xml:space="preserve">                                                           </w:t>
      </w:r>
    </w:p>
    <w:p w:rsidR="004932E9" w:rsidRDefault="004932E9" w:rsidP="004932E9">
      <w:pPr>
        <w:autoSpaceDE w:val="0"/>
        <w:autoSpaceDN w:val="0"/>
        <w:adjustRightInd w:val="0"/>
        <w:ind w:left="990" w:firstLine="1170"/>
        <w:rPr>
          <w:rFonts w:ascii="Times New Roman" w:eastAsia="SimSun" w:hAnsi="Arial" w:cs="Arial"/>
          <w:color w:val="002060"/>
          <w:sz w:val="36"/>
          <w:szCs w:val="36"/>
        </w:rPr>
      </w:pPr>
    </w:p>
    <w:p w:rsidR="00B0117E" w:rsidRDefault="005825B6" w:rsidP="004932E9">
      <w:pPr>
        <w:autoSpaceDE w:val="0"/>
        <w:autoSpaceDN w:val="0"/>
        <w:adjustRightInd w:val="0"/>
        <w:rPr>
          <w:rFonts w:ascii="Times New Roman" w:eastAsia="SimSun" w:hAnsi="Times New Roman"/>
          <w:szCs w:val="24"/>
        </w:rPr>
      </w:pPr>
      <w:r w:rsidRPr="005825B6">
        <w:rPr>
          <w:rFonts w:ascii="Times New Roman" w:eastAsia="SimSun" w:hAnsi="Times New Roman"/>
          <w:szCs w:val="24"/>
        </w:rPr>
        <w:t xml:space="preserve">HOUSTON, </w:t>
      </w:r>
      <w:r w:rsidR="00800B16">
        <w:rPr>
          <w:rFonts w:ascii="Times New Roman" w:eastAsia="SimSun" w:hAnsi="Times New Roman"/>
          <w:szCs w:val="24"/>
        </w:rPr>
        <w:t>November 18</w:t>
      </w:r>
      <w:r w:rsidR="00FA694E">
        <w:rPr>
          <w:rFonts w:ascii="Times New Roman" w:eastAsia="SimSun" w:hAnsi="Times New Roman"/>
          <w:szCs w:val="24"/>
        </w:rPr>
        <w:t>, 2021:</w:t>
      </w:r>
      <w:r w:rsidR="00374436" w:rsidRPr="006E59BF">
        <w:rPr>
          <w:rFonts w:ascii="Times New Roman" w:eastAsia="SimSun" w:hAnsi="Times New Roman"/>
          <w:color w:val="00B050"/>
          <w:szCs w:val="24"/>
        </w:rPr>
        <w:t xml:space="preserve"> </w:t>
      </w:r>
      <w:r w:rsidR="00374436" w:rsidRPr="008D21F0">
        <w:rPr>
          <w:rFonts w:ascii="Times New Roman" w:eastAsia="SimSun" w:hAnsi="Times New Roman"/>
          <w:szCs w:val="24"/>
        </w:rPr>
        <w:t xml:space="preserve"> </w:t>
      </w:r>
      <w:r w:rsidR="00F92224">
        <w:rPr>
          <w:rFonts w:ascii="Times New Roman" w:eastAsia="SimSun" w:hAnsi="Times New Roman"/>
          <w:szCs w:val="24"/>
        </w:rPr>
        <w:t>CANNA/</w:t>
      </w:r>
      <w:r w:rsidR="004932E9" w:rsidRPr="008D21F0">
        <w:rPr>
          <w:rFonts w:ascii="Times New Roman" w:eastAsia="SimSun" w:hAnsi="Times New Roman"/>
          <w:szCs w:val="24"/>
        </w:rPr>
        <w:t>Hemp Extraction Labs USA</w:t>
      </w:r>
      <w:r w:rsidR="008C4120" w:rsidRPr="008D21F0">
        <w:rPr>
          <w:rFonts w:ascii="Times New Roman" w:eastAsia="SimSun" w:hAnsi="Times New Roman"/>
          <w:szCs w:val="24"/>
        </w:rPr>
        <w:t xml:space="preserve"> </w:t>
      </w:r>
      <w:r w:rsidR="004B5D93" w:rsidRPr="008D21F0">
        <w:rPr>
          <w:rFonts w:ascii="Times New Roman" w:eastAsia="SimSun" w:hAnsi="Times New Roman"/>
          <w:szCs w:val="24"/>
        </w:rPr>
        <w:t>(</w:t>
      </w:r>
      <w:r w:rsidR="008628FC">
        <w:rPr>
          <w:rFonts w:ascii="Times New Roman" w:eastAsia="SimSun" w:hAnsi="Times New Roman"/>
          <w:szCs w:val="24"/>
        </w:rPr>
        <w:t>C</w:t>
      </w:r>
      <w:r w:rsidR="004B5D93" w:rsidRPr="008D21F0">
        <w:rPr>
          <w:rFonts w:ascii="Times New Roman" w:eastAsia="SimSun" w:hAnsi="Times New Roman"/>
          <w:szCs w:val="24"/>
        </w:rPr>
        <w:t>HELUSA)</w:t>
      </w:r>
      <w:r w:rsidR="00A313E4">
        <w:rPr>
          <w:rFonts w:ascii="Times New Roman" w:eastAsia="SimSun" w:hAnsi="Times New Roman"/>
          <w:szCs w:val="24"/>
        </w:rPr>
        <w:t xml:space="preserve"> </w:t>
      </w:r>
      <w:r w:rsidR="004932E9" w:rsidRPr="008D21F0">
        <w:rPr>
          <w:rFonts w:ascii="Times New Roman" w:eastAsia="SimSun" w:hAnsi="Times New Roman"/>
          <w:szCs w:val="24"/>
        </w:rPr>
        <w:t>announced</w:t>
      </w:r>
      <w:r w:rsidR="00B54EBA">
        <w:rPr>
          <w:rFonts w:ascii="Times New Roman" w:eastAsia="SimSun" w:hAnsi="Times New Roman"/>
          <w:szCs w:val="24"/>
        </w:rPr>
        <w:t xml:space="preserve"> </w:t>
      </w:r>
      <w:r w:rsidR="001F4743">
        <w:rPr>
          <w:rFonts w:ascii="Times New Roman" w:eastAsia="SimSun" w:hAnsi="Times New Roman"/>
          <w:szCs w:val="24"/>
        </w:rPr>
        <w:t xml:space="preserve">today </w:t>
      </w:r>
      <w:r w:rsidR="00B54EBA">
        <w:rPr>
          <w:rFonts w:ascii="Times New Roman" w:eastAsia="SimSun" w:hAnsi="Times New Roman"/>
          <w:szCs w:val="24"/>
        </w:rPr>
        <w:t xml:space="preserve">they are offering to finance and commission Cannabis Extraction Labs and Cannabis Cloning Labs in NM, NJ, AZ, IL, MT and VA. </w:t>
      </w:r>
      <w:r w:rsidR="008628FC">
        <w:rPr>
          <w:rFonts w:ascii="Times New Roman" w:eastAsia="SimSun" w:hAnsi="Times New Roman"/>
          <w:szCs w:val="24"/>
        </w:rPr>
        <w:t>C</w:t>
      </w:r>
      <w:r w:rsidR="001F4743">
        <w:rPr>
          <w:rFonts w:ascii="Times New Roman" w:eastAsia="SimSun" w:hAnsi="Times New Roman"/>
          <w:szCs w:val="24"/>
        </w:rPr>
        <w:t>HELUSA</w:t>
      </w:r>
      <w:r w:rsidR="001F4743" w:rsidRPr="008D21F0">
        <w:rPr>
          <w:rFonts w:ascii="Times New Roman" w:eastAsia="SimSun" w:hAnsi="Times New Roman"/>
          <w:szCs w:val="24"/>
        </w:rPr>
        <w:t xml:space="preserve"> </w:t>
      </w:r>
      <w:r w:rsidR="001F4743">
        <w:rPr>
          <w:rFonts w:ascii="Times New Roman" w:eastAsia="SimSun" w:hAnsi="Times New Roman"/>
          <w:szCs w:val="24"/>
        </w:rPr>
        <w:t>is looking to form</w:t>
      </w:r>
      <w:r w:rsidR="001F4743" w:rsidRPr="007F49FA">
        <w:rPr>
          <w:rFonts w:ascii="Times New Roman" w:eastAsia="SimSun" w:hAnsi="Times New Roman"/>
          <w:szCs w:val="24"/>
        </w:rPr>
        <w:t xml:space="preserve"> </w:t>
      </w:r>
      <w:r w:rsidR="001F4743">
        <w:rPr>
          <w:rFonts w:ascii="Times New Roman" w:eastAsia="SimSun" w:hAnsi="Times New Roman"/>
          <w:szCs w:val="24"/>
        </w:rPr>
        <w:t xml:space="preserve">strategic </w:t>
      </w:r>
      <w:r w:rsidR="001F4743" w:rsidRPr="007F49FA">
        <w:rPr>
          <w:rFonts w:ascii="Times New Roman" w:eastAsia="SimSun" w:hAnsi="Times New Roman"/>
          <w:szCs w:val="24"/>
        </w:rPr>
        <w:t>partnership</w:t>
      </w:r>
      <w:r w:rsidR="001F4743">
        <w:rPr>
          <w:rFonts w:ascii="Times New Roman" w:eastAsia="SimSun" w:hAnsi="Times New Roman"/>
          <w:szCs w:val="24"/>
        </w:rPr>
        <w:t>s</w:t>
      </w:r>
      <w:r w:rsidR="001F4743" w:rsidRPr="007F49FA">
        <w:rPr>
          <w:rFonts w:ascii="Times New Roman" w:eastAsia="SimSun" w:hAnsi="Times New Roman"/>
          <w:szCs w:val="24"/>
        </w:rPr>
        <w:t xml:space="preserve"> </w:t>
      </w:r>
      <w:r w:rsidR="001F4743">
        <w:rPr>
          <w:rFonts w:ascii="Times New Roman" w:eastAsia="SimSun" w:hAnsi="Times New Roman"/>
          <w:szCs w:val="24"/>
        </w:rPr>
        <w:t xml:space="preserve">with Cultivators/Growers and Cannapreneurs in these key states. </w:t>
      </w:r>
      <w:r w:rsidR="00B54EBA">
        <w:rPr>
          <w:rFonts w:ascii="Times New Roman" w:eastAsia="SimSun" w:hAnsi="Times New Roman"/>
          <w:szCs w:val="24"/>
        </w:rPr>
        <w:t>The cultivator/grower would receive a generous equity stak</w:t>
      </w:r>
      <w:r w:rsidR="001F4743">
        <w:rPr>
          <w:rFonts w:ascii="Times New Roman" w:eastAsia="SimSun" w:hAnsi="Times New Roman"/>
          <w:szCs w:val="24"/>
        </w:rPr>
        <w:t>e in the lab(s), oversee the operation and</w:t>
      </w:r>
      <w:r w:rsidR="009646EA">
        <w:rPr>
          <w:rFonts w:ascii="Times New Roman" w:eastAsia="SimSun" w:hAnsi="Times New Roman"/>
          <w:szCs w:val="24"/>
        </w:rPr>
        <w:t>,</w:t>
      </w:r>
      <w:r w:rsidR="00085FF7">
        <w:rPr>
          <w:rFonts w:ascii="Times New Roman" w:eastAsia="SimSun" w:hAnsi="Times New Roman"/>
          <w:szCs w:val="24"/>
        </w:rPr>
        <w:t xml:space="preserve"> have the</w:t>
      </w:r>
      <w:r w:rsidR="001F4743">
        <w:rPr>
          <w:rFonts w:ascii="Times New Roman" w:eastAsia="SimSun" w:hAnsi="Times New Roman"/>
          <w:szCs w:val="24"/>
        </w:rPr>
        <w:t xml:space="preserve"> option to buy out </w:t>
      </w:r>
      <w:r w:rsidR="008628FC">
        <w:rPr>
          <w:rFonts w:ascii="Times New Roman" w:eastAsia="SimSun" w:hAnsi="Times New Roman"/>
          <w:szCs w:val="24"/>
        </w:rPr>
        <w:t>C</w:t>
      </w:r>
      <w:r w:rsidR="001F4743">
        <w:rPr>
          <w:rFonts w:ascii="Times New Roman" w:eastAsia="SimSun" w:hAnsi="Times New Roman"/>
          <w:szCs w:val="24"/>
        </w:rPr>
        <w:t>HELUSA</w:t>
      </w:r>
      <w:r w:rsidR="000E44AA">
        <w:rPr>
          <w:rFonts w:ascii="Times New Roman" w:eastAsia="SimSun" w:hAnsi="Times New Roman"/>
          <w:szCs w:val="24"/>
        </w:rPr>
        <w:t xml:space="preserve"> in </w:t>
      </w:r>
      <w:r w:rsidR="00085FF7">
        <w:rPr>
          <w:rFonts w:ascii="Times New Roman" w:eastAsia="SimSun" w:hAnsi="Times New Roman"/>
          <w:szCs w:val="24"/>
        </w:rPr>
        <w:t xml:space="preserve">  </w:t>
      </w:r>
      <w:r w:rsidR="000E44AA">
        <w:rPr>
          <w:rFonts w:ascii="Times New Roman" w:eastAsia="SimSun" w:hAnsi="Times New Roman"/>
          <w:szCs w:val="24"/>
        </w:rPr>
        <w:t>the</w:t>
      </w:r>
      <w:r w:rsidR="004454F6">
        <w:rPr>
          <w:rFonts w:ascii="Times New Roman" w:eastAsia="SimSun" w:hAnsi="Times New Roman"/>
          <w:szCs w:val="24"/>
        </w:rPr>
        <w:t xml:space="preserve"> near</w:t>
      </w:r>
      <w:r w:rsidR="000E44AA">
        <w:rPr>
          <w:rFonts w:ascii="Times New Roman" w:eastAsia="SimSun" w:hAnsi="Times New Roman"/>
          <w:szCs w:val="24"/>
        </w:rPr>
        <w:t xml:space="preserve"> future</w:t>
      </w:r>
      <w:r w:rsidR="001F4743">
        <w:rPr>
          <w:rFonts w:ascii="Times New Roman" w:eastAsia="SimSun" w:hAnsi="Times New Roman"/>
          <w:szCs w:val="24"/>
        </w:rPr>
        <w:t>.</w:t>
      </w:r>
    </w:p>
    <w:p w:rsidR="007349C8" w:rsidRDefault="007349C8" w:rsidP="004932E9">
      <w:pPr>
        <w:autoSpaceDE w:val="0"/>
        <w:autoSpaceDN w:val="0"/>
        <w:adjustRightInd w:val="0"/>
        <w:rPr>
          <w:rFonts w:ascii="Times New Roman" w:eastAsia="SimSun" w:hAnsi="Times New Roman"/>
          <w:szCs w:val="24"/>
        </w:rPr>
      </w:pPr>
    </w:p>
    <w:p w:rsidR="007349C8" w:rsidRDefault="008628FC" w:rsidP="007349C8">
      <w:pPr>
        <w:pStyle w:val="NoSpacing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>C</w:t>
      </w:r>
      <w:r w:rsidR="007349C8" w:rsidRPr="008D21F0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HELUSA is pleased to share they have several key advantages </w:t>
      </w:r>
      <w:r w:rsidR="007349C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over</w:t>
      </w:r>
      <w:r w:rsidR="007349C8" w:rsidRPr="008D21F0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competitors and</w:t>
      </w:r>
      <w:r w:rsidR="009646EA">
        <w:rPr>
          <w:rFonts w:ascii="Times New Roman" w:eastAsia="Times New Roman" w:hAnsi="Times New Roman"/>
          <w:color w:val="000000"/>
          <w:kern w:val="24"/>
          <w:sz w:val="24"/>
          <w:szCs w:val="24"/>
        </w:rPr>
        <w:t>,</w:t>
      </w:r>
      <w:r w:rsidR="007349C8" w:rsidRPr="008D21F0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a unique approach over </w:t>
      </w:r>
      <w:r w:rsidR="00AA1632">
        <w:rPr>
          <w:rFonts w:ascii="Times New Roman" w:eastAsia="Times New Roman" w:hAnsi="Times New Roman"/>
          <w:color w:val="000000"/>
          <w:kern w:val="24"/>
          <w:sz w:val="24"/>
          <w:szCs w:val="24"/>
        </w:rPr>
        <w:t>on-</w:t>
      </w:r>
      <w:r w:rsidR="007349C8" w:rsidRPr="008D21F0">
        <w:rPr>
          <w:rFonts w:ascii="Times New Roman" w:eastAsia="Times New Roman" w:hAnsi="Times New Roman"/>
          <w:color w:val="000000"/>
          <w:kern w:val="24"/>
          <w:sz w:val="24"/>
          <w:szCs w:val="24"/>
        </w:rPr>
        <w:t>site develo</w:t>
      </w:r>
      <w:r w:rsidR="001F4743">
        <w:rPr>
          <w:rFonts w:ascii="Times New Roman" w:eastAsia="Times New Roman" w:hAnsi="Times New Roman"/>
          <w:color w:val="000000"/>
          <w:kern w:val="24"/>
          <w:sz w:val="24"/>
          <w:szCs w:val="24"/>
        </w:rPr>
        <w:t>pment for extraction/</w:t>
      </w:r>
      <w:r w:rsidR="007349C8" w:rsidRPr="008D21F0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processing.</w:t>
      </w:r>
    </w:p>
    <w:p w:rsidR="001E04C7" w:rsidRDefault="001E04C7" w:rsidP="007E4919">
      <w:pPr>
        <w:rPr>
          <w:rFonts w:ascii="Times New Roman" w:eastAsia="SimSun" w:hAnsi="Times New Roman"/>
          <w:szCs w:val="24"/>
        </w:rPr>
      </w:pPr>
    </w:p>
    <w:p w:rsidR="00A63477" w:rsidRDefault="00766457" w:rsidP="00A63477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>Typically</w:t>
      </w:r>
      <w:r w:rsidR="00911533">
        <w:rPr>
          <w:rFonts w:ascii="Times New Roman" w:eastAsia="Times New Roman" w:hAnsi="Times New Roman"/>
          <w:color w:val="000000"/>
          <w:kern w:val="24"/>
          <w:szCs w:val="24"/>
        </w:rPr>
        <w:t>, it takes 18 to 24 months</w:t>
      </w:r>
      <w:r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to design, engineer, permit and construct a commercial facility</w:t>
      </w:r>
      <w:r>
        <w:rPr>
          <w:rFonts w:ascii="Times New Roman" w:eastAsia="Times New Roman" w:hAnsi="Times New Roman"/>
          <w:color w:val="000000"/>
          <w:kern w:val="24"/>
          <w:szCs w:val="24"/>
        </w:rPr>
        <w:t xml:space="preserve">. </w:t>
      </w:r>
    </w:p>
    <w:p w:rsidR="00A63477" w:rsidRDefault="008628FC" w:rsidP="00A63477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>C</w:t>
      </w:r>
      <w:r w:rsidR="001E04C7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HELUSA has a major </w:t>
      </w:r>
      <w:r w:rsidR="009646EA">
        <w:rPr>
          <w:rFonts w:ascii="Times New Roman" w:eastAsia="Times New Roman" w:hAnsi="Times New Roman"/>
          <w:color w:val="000000"/>
          <w:kern w:val="24"/>
          <w:szCs w:val="24"/>
        </w:rPr>
        <w:t>speed-to-</w:t>
      </w:r>
      <w:r w:rsidR="00EF0F2B" w:rsidRPr="00EF0F2B">
        <w:rPr>
          <w:rFonts w:ascii="Times New Roman" w:eastAsia="Times New Roman" w:hAnsi="Times New Roman"/>
          <w:color w:val="000000"/>
          <w:kern w:val="24"/>
          <w:szCs w:val="24"/>
        </w:rPr>
        <w:t>m</w:t>
      </w:r>
      <w:r w:rsidR="001E04C7" w:rsidRPr="00EF0F2B">
        <w:rPr>
          <w:rFonts w:ascii="Times New Roman" w:eastAsia="Times New Roman" w:hAnsi="Times New Roman"/>
          <w:color w:val="000000"/>
          <w:kern w:val="24"/>
          <w:szCs w:val="24"/>
        </w:rPr>
        <w:t>arket advantage</w:t>
      </w:r>
      <w:r w:rsidR="00AD66D3">
        <w:rPr>
          <w:rFonts w:ascii="Times New Roman" w:eastAsia="Times New Roman" w:hAnsi="Times New Roman"/>
          <w:color w:val="000000"/>
          <w:kern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kern w:val="24"/>
          <w:szCs w:val="24"/>
        </w:rPr>
        <w:t>C</w:t>
      </w:r>
      <w:r w:rsidR="00766457" w:rsidRPr="00FA22E7">
        <w:rPr>
          <w:rFonts w:ascii="Times New Roman" w:eastAsia="Times New Roman" w:hAnsi="Times New Roman"/>
          <w:kern w:val="24"/>
          <w:szCs w:val="24"/>
        </w:rPr>
        <w:t>HELUSA</w:t>
      </w:r>
      <w:r w:rsidR="00AD66D3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0E44AA">
        <w:rPr>
          <w:rFonts w:ascii="Times New Roman" w:eastAsia="Times New Roman" w:hAnsi="Times New Roman"/>
          <w:color w:val="000000"/>
          <w:kern w:val="24"/>
          <w:szCs w:val="24"/>
        </w:rPr>
        <w:t xml:space="preserve">can fabricate </w:t>
      </w:r>
      <w:r w:rsidR="00C61A22">
        <w:rPr>
          <w:rFonts w:ascii="Times New Roman" w:eastAsia="Times New Roman" w:hAnsi="Times New Roman"/>
          <w:color w:val="000000"/>
          <w:kern w:val="24"/>
          <w:szCs w:val="24"/>
        </w:rPr>
        <w:t xml:space="preserve">industrial </w:t>
      </w:r>
      <w:r w:rsidR="008754B3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extraction </w:t>
      </w:r>
    </w:p>
    <w:p w:rsidR="00A63477" w:rsidRDefault="009646EA" w:rsidP="00A63477">
      <w:pPr>
        <w:ind w:left="720" w:hanging="720"/>
        <w:rPr>
          <w:rFonts w:ascii="Times New Roman" w:eastAsia="Times New Roman" w:hAnsi="Times New Roman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>labs in-</w:t>
      </w:r>
      <w:r w:rsidR="008754B3" w:rsidRPr="008D21F0">
        <w:rPr>
          <w:rFonts w:ascii="Times New Roman" w:eastAsia="Times New Roman" w:hAnsi="Times New Roman"/>
          <w:color w:val="000000"/>
          <w:kern w:val="24"/>
          <w:szCs w:val="24"/>
        </w:rPr>
        <w:t>house</w:t>
      </w:r>
      <w:r w:rsidR="007F1E51">
        <w:rPr>
          <w:rFonts w:ascii="Times New Roman" w:eastAsia="Times New Roman" w:hAnsi="Times New Roman"/>
          <w:color w:val="000000"/>
          <w:kern w:val="24"/>
          <w:szCs w:val="24"/>
        </w:rPr>
        <w:t>,</w:t>
      </w:r>
      <w:r w:rsidR="0011722E">
        <w:rPr>
          <w:rFonts w:ascii="Times New Roman" w:eastAsia="Times New Roman" w:hAnsi="Times New Roman"/>
          <w:color w:val="000000"/>
          <w:kern w:val="24"/>
          <w:szCs w:val="24"/>
        </w:rPr>
        <w:t xml:space="preserve"> equip the lab</w:t>
      </w:r>
      <w:r w:rsidR="001F4743">
        <w:rPr>
          <w:rFonts w:ascii="Times New Roman" w:eastAsia="Times New Roman" w:hAnsi="Times New Roman"/>
          <w:color w:val="000000"/>
          <w:kern w:val="24"/>
          <w:szCs w:val="24"/>
        </w:rPr>
        <w:t xml:space="preserve"> and commission</w:t>
      </w:r>
      <w:r w:rsidR="008754B3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a fully functioning, f</w:t>
      </w:r>
      <w:r w:rsidR="001F4743">
        <w:rPr>
          <w:rFonts w:ascii="Times New Roman" w:eastAsia="Times New Roman" w:hAnsi="Times New Roman"/>
          <w:color w:val="000000"/>
          <w:kern w:val="24"/>
          <w:szCs w:val="24"/>
        </w:rPr>
        <w:t>ully permitted</w:t>
      </w:r>
      <w:r w:rsidR="006E59BF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8754B3" w:rsidRPr="008D21F0">
        <w:rPr>
          <w:rFonts w:ascii="Times New Roman" w:eastAsia="Times New Roman" w:hAnsi="Times New Roman"/>
          <w:color w:val="000000"/>
          <w:kern w:val="24"/>
          <w:szCs w:val="24"/>
        </w:rPr>
        <w:t>extracti</w:t>
      </w:r>
      <w:r w:rsidR="008754B3" w:rsidRPr="008D21F0">
        <w:rPr>
          <w:rFonts w:ascii="Times New Roman" w:eastAsia="Times New Roman" w:hAnsi="Times New Roman"/>
          <w:kern w:val="24"/>
          <w:szCs w:val="24"/>
        </w:rPr>
        <w:t>on lab</w:t>
      </w:r>
      <w:r w:rsidR="004B6487">
        <w:rPr>
          <w:rFonts w:ascii="Times New Roman" w:eastAsia="Times New Roman" w:hAnsi="Times New Roman"/>
          <w:kern w:val="24"/>
          <w:szCs w:val="24"/>
        </w:rPr>
        <w:t xml:space="preserve"> </w:t>
      </w:r>
    </w:p>
    <w:p w:rsidR="00A63477" w:rsidRPr="001F4743" w:rsidRDefault="0011722E" w:rsidP="001F4743">
      <w:pPr>
        <w:ind w:left="720" w:hanging="720"/>
        <w:rPr>
          <w:rFonts w:ascii="Times New Roman" w:eastAsia="Times New Roman" w:hAnsi="Times New Roman"/>
          <w:kern w:val="24"/>
          <w:szCs w:val="24"/>
        </w:rPr>
      </w:pPr>
      <w:r>
        <w:rPr>
          <w:rFonts w:ascii="Times New Roman" w:eastAsia="Times New Roman" w:hAnsi="Times New Roman"/>
          <w:kern w:val="24"/>
          <w:szCs w:val="24"/>
        </w:rPr>
        <w:t xml:space="preserve">or cloning lab </w:t>
      </w:r>
      <w:r w:rsidR="004B6487">
        <w:rPr>
          <w:rFonts w:ascii="Times New Roman" w:eastAsia="Times New Roman" w:hAnsi="Times New Roman"/>
          <w:kern w:val="24"/>
          <w:szCs w:val="24"/>
        </w:rPr>
        <w:t>in approximately 24 w</w:t>
      </w:r>
      <w:r w:rsidR="008754B3" w:rsidRPr="008D21F0">
        <w:rPr>
          <w:rFonts w:ascii="Times New Roman" w:eastAsia="Times New Roman" w:hAnsi="Times New Roman"/>
          <w:kern w:val="24"/>
          <w:szCs w:val="24"/>
        </w:rPr>
        <w:t>eeks</w:t>
      </w:r>
      <w:r w:rsidR="001F4743">
        <w:rPr>
          <w:rFonts w:ascii="Times New Roman" w:eastAsia="Times New Roman" w:hAnsi="Times New Roman"/>
          <w:kern w:val="24"/>
          <w:szCs w:val="24"/>
        </w:rPr>
        <w:t>.</w:t>
      </w:r>
    </w:p>
    <w:p w:rsidR="007F1E51" w:rsidRDefault="008754B3" w:rsidP="00A63477">
      <w:pPr>
        <w:rPr>
          <w:rFonts w:ascii="Times New Roman" w:eastAsia="Times New Roman" w:hAnsi="Times New Roman"/>
          <w:color w:val="000000"/>
          <w:kern w:val="24"/>
          <w:szCs w:val="24"/>
        </w:rPr>
      </w:pPr>
      <w:r w:rsidRPr="008D21F0">
        <w:rPr>
          <w:rFonts w:ascii="Times New Roman" w:eastAsia="Times New Roman" w:hAnsi="Times New Roman"/>
          <w:kern w:val="24"/>
          <w:szCs w:val="24"/>
        </w:rPr>
        <w:t xml:space="preserve">         </w:t>
      </w:r>
    </w:p>
    <w:p w:rsidR="009646EA" w:rsidRDefault="00911533" w:rsidP="00904290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 xml:space="preserve">All of </w:t>
      </w:r>
      <w:r w:rsidR="008628FC">
        <w:rPr>
          <w:rFonts w:ascii="Times New Roman" w:eastAsia="Times New Roman" w:hAnsi="Times New Roman"/>
          <w:color w:val="000000"/>
          <w:kern w:val="24"/>
          <w:szCs w:val="24"/>
        </w:rPr>
        <w:t>C</w:t>
      </w:r>
      <w:r w:rsidR="00904290">
        <w:rPr>
          <w:rFonts w:ascii="Times New Roman" w:eastAsia="Times New Roman" w:hAnsi="Times New Roman"/>
          <w:color w:val="000000"/>
          <w:kern w:val="24"/>
          <w:szCs w:val="24"/>
        </w:rPr>
        <w:t>HELUSA’S</w:t>
      </w:r>
      <w:r w:rsidR="00AA1632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904290">
        <w:rPr>
          <w:rFonts w:ascii="Times New Roman" w:eastAsia="Times New Roman" w:hAnsi="Times New Roman"/>
          <w:color w:val="000000"/>
          <w:kern w:val="24"/>
          <w:szCs w:val="24"/>
        </w:rPr>
        <w:t>commercial</w:t>
      </w:r>
      <w:r w:rsidR="007349C8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1E04C7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labs </w:t>
      </w:r>
      <w:r>
        <w:rPr>
          <w:rFonts w:ascii="Times New Roman" w:eastAsia="Times New Roman" w:hAnsi="Times New Roman"/>
          <w:color w:val="000000"/>
          <w:kern w:val="24"/>
          <w:szCs w:val="24"/>
        </w:rPr>
        <w:t>are</w:t>
      </w:r>
      <w:r w:rsidR="000E44AA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9646EA">
        <w:rPr>
          <w:rFonts w:ascii="Times New Roman" w:eastAsia="Times New Roman" w:hAnsi="Times New Roman"/>
          <w:color w:val="000000"/>
          <w:kern w:val="24"/>
          <w:szCs w:val="24"/>
        </w:rPr>
        <w:t xml:space="preserve">approved and </w:t>
      </w:r>
      <w:r w:rsidR="001F4743">
        <w:rPr>
          <w:rFonts w:ascii="Times New Roman" w:eastAsia="Times New Roman" w:hAnsi="Times New Roman"/>
          <w:color w:val="000000"/>
          <w:kern w:val="24"/>
          <w:szCs w:val="24"/>
        </w:rPr>
        <w:t>permitted in advance</w:t>
      </w:r>
      <w:r w:rsidR="00EF0F2B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Cs w:val="24"/>
        </w:rPr>
        <w:t>to include</w:t>
      </w:r>
      <w:r w:rsidR="007F1E51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9646EA">
        <w:rPr>
          <w:rFonts w:ascii="Times New Roman" w:eastAsia="Times New Roman" w:hAnsi="Times New Roman"/>
          <w:color w:val="000000"/>
          <w:kern w:val="24"/>
          <w:szCs w:val="24"/>
        </w:rPr>
        <w:t>state-</w:t>
      </w:r>
      <w:r w:rsidR="00EF0F2B">
        <w:rPr>
          <w:rFonts w:ascii="Times New Roman" w:eastAsia="Times New Roman" w:hAnsi="Times New Roman"/>
          <w:color w:val="000000"/>
          <w:kern w:val="24"/>
          <w:szCs w:val="24"/>
        </w:rPr>
        <w:t>w</w:t>
      </w:r>
      <w:r w:rsidR="001E04C7" w:rsidRPr="008D21F0">
        <w:rPr>
          <w:rFonts w:ascii="Times New Roman" w:eastAsia="Times New Roman" w:hAnsi="Times New Roman"/>
          <w:color w:val="000000"/>
          <w:kern w:val="24"/>
          <w:szCs w:val="24"/>
        </w:rPr>
        <w:t>ide</w:t>
      </w:r>
      <w:r w:rsidR="00EF0F2B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</w:p>
    <w:p w:rsidR="00983D3A" w:rsidRDefault="00EF0F2B" w:rsidP="009646EA">
      <w:pPr>
        <w:ind w:left="720" w:hanging="720"/>
        <w:rPr>
          <w:rFonts w:ascii="Times New Roman" w:eastAsia="Times New Roman" w:hAnsi="Times New Roman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>building permits for wind/s</w:t>
      </w:r>
      <w:r w:rsidR="001E04C7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now </w:t>
      </w:r>
      <w:r>
        <w:rPr>
          <w:rFonts w:ascii="Times New Roman" w:eastAsia="Times New Roman" w:hAnsi="Times New Roman"/>
          <w:color w:val="000000"/>
          <w:kern w:val="24"/>
          <w:szCs w:val="24"/>
        </w:rPr>
        <w:t>l</w:t>
      </w:r>
      <w:r w:rsidR="001E04C7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oad </w:t>
      </w:r>
      <w:r>
        <w:rPr>
          <w:rFonts w:ascii="Times New Roman" w:eastAsia="Times New Roman" w:hAnsi="Times New Roman"/>
          <w:color w:val="000000"/>
          <w:kern w:val="24"/>
          <w:szCs w:val="24"/>
        </w:rPr>
        <w:t>as well as s</w:t>
      </w:r>
      <w:r w:rsidR="001F4743">
        <w:rPr>
          <w:rFonts w:ascii="Times New Roman" w:eastAsia="Times New Roman" w:hAnsi="Times New Roman"/>
          <w:color w:val="000000"/>
          <w:kern w:val="24"/>
          <w:szCs w:val="24"/>
        </w:rPr>
        <w:t xml:space="preserve">eismic. </w:t>
      </w:r>
      <w:r w:rsidR="008628FC">
        <w:rPr>
          <w:rFonts w:ascii="Times New Roman" w:eastAsia="Times New Roman" w:hAnsi="Times New Roman"/>
          <w:color w:val="000000"/>
          <w:kern w:val="24"/>
          <w:szCs w:val="24"/>
        </w:rPr>
        <w:t>C</w:t>
      </w:r>
      <w:r w:rsidR="00EA60B0">
        <w:rPr>
          <w:rFonts w:ascii="Times New Roman" w:eastAsia="Times New Roman" w:hAnsi="Times New Roman"/>
          <w:color w:val="000000"/>
          <w:kern w:val="24"/>
          <w:szCs w:val="24"/>
        </w:rPr>
        <w:t xml:space="preserve">HELUSA’S labs are </w:t>
      </w:r>
      <w:r w:rsidR="009646EA">
        <w:rPr>
          <w:rFonts w:ascii="Times New Roman" w:eastAsia="Times New Roman" w:hAnsi="Times New Roman"/>
          <w:color w:val="000000"/>
          <w:kern w:val="24"/>
          <w:szCs w:val="24"/>
        </w:rPr>
        <w:t>blast-p</w:t>
      </w:r>
      <w:r w:rsidR="00AA1632" w:rsidRPr="008D21F0">
        <w:rPr>
          <w:rFonts w:ascii="Times New Roman" w:eastAsia="Times New Roman" w:hAnsi="Times New Roman"/>
          <w:color w:val="000000"/>
          <w:kern w:val="24"/>
          <w:szCs w:val="24"/>
        </w:rPr>
        <w:t>roof</w:t>
      </w:r>
      <w:r w:rsidR="00AA1632" w:rsidRPr="00C61A22">
        <w:rPr>
          <w:rFonts w:ascii="Times New Roman" w:eastAsia="Times New Roman" w:hAnsi="Times New Roman"/>
          <w:kern w:val="24"/>
          <w:szCs w:val="24"/>
        </w:rPr>
        <w:t xml:space="preserve">, </w:t>
      </w:r>
      <w:r w:rsidR="00983D3A">
        <w:rPr>
          <w:rFonts w:ascii="Times New Roman" w:eastAsia="Times New Roman" w:hAnsi="Times New Roman"/>
          <w:kern w:val="24"/>
          <w:szCs w:val="24"/>
        </w:rPr>
        <w:t xml:space="preserve">           </w:t>
      </w:r>
    </w:p>
    <w:p w:rsidR="00334610" w:rsidRDefault="000E44AA" w:rsidP="00983D3A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kern w:val="24"/>
          <w:szCs w:val="24"/>
        </w:rPr>
        <w:t>C</w:t>
      </w:r>
      <w:r w:rsidR="00406D0B" w:rsidRPr="00C61A22">
        <w:rPr>
          <w:rFonts w:ascii="Times New Roman" w:eastAsia="Times New Roman" w:hAnsi="Times New Roman"/>
          <w:kern w:val="24"/>
          <w:szCs w:val="24"/>
        </w:rPr>
        <w:t xml:space="preserve">ategory </w:t>
      </w:r>
      <w:r w:rsidR="00085FF7">
        <w:rPr>
          <w:rFonts w:ascii="Times New Roman" w:eastAsia="Times New Roman" w:hAnsi="Times New Roman"/>
          <w:kern w:val="24"/>
          <w:szCs w:val="24"/>
        </w:rPr>
        <w:t>4</w:t>
      </w:r>
      <w:r w:rsidR="00406D0B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Cs w:val="24"/>
        </w:rPr>
        <w:t>H</w:t>
      </w:r>
      <w:r w:rsidR="009646EA">
        <w:rPr>
          <w:rFonts w:ascii="Times New Roman" w:eastAsia="Times New Roman" w:hAnsi="Times New Roman"/>
          <w:color w:val="000000"/>
          <w:kern w:val="24"/>
          <w:szCs w:val="24"/>
        </w:rPr>
        <w:t>urricane -</w:t>
      </w:r>
      <w:r w:rsidR="00406D0B">
        <w:rPr>
          <w:rFonts w:ascii="Times New Roman" w:eastAsia="Times New Roman" w:hAnsi="Times New Roman"/>
          <w:color w:val="000000"/>
          <w:kern w:val="24"/>
          <w:szCs w:val="24"/>
        </w:rPr>
        <w:t>proof</w:t>
      </w:r>
      <w:r w:rsidR="00C61A22" w:rsidRPr="004530B1">
        <w:rPr>
          <w:rFonts w:ascii="Times New Roman" w:eastAsia="Times New Roman" w:hAnsi="Times New Roman"/>
          <w:kern w:val="24"/>
          <w:szCs w:val="24"/>
        </w:rPr>
        <w:t xml:space="preserve">, </w:t>
      </w:r>
      <w:r w:rsidR="00EA60B0">
        <w:rPr>
          <w:rFonts w:ascii="Times New Roman" w:eastAsia="Times New Roman" w:hAnsi="Times New Roman"/>
          <w:color w:val="000000"/>
          <w:kern w:val="24"/>
          <w:szCs w:val="24"/>
        </w:rPr>
        <w:t>will function in</w:t>
      </w:r>
      <w:r w:rsidR="001F4743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AA1632" w:rsidRPr="008D21F0">
        <w:rPr>
          <w:rFonts w:ascii="Times New Roman" w:eastAsia="Times New Roman" w:hAnsi="Times New Roman"/>
          <w:color w:val="000000"/>
          <w:kern w:val="24"/>
          <w:szCs w:val="24"/>
        </w:rPr>
        <w:t>-20 degrees</w:t>
      </w:r>
      <w:r w:rsidR="00EA60B0">
        <w:rPr>
          <w:rFonts w:ascii="Times New Roman" w:eastAsia="Times New Roman" w:hAnsi="Times New Roman"/>
          <w:color w:val="000000"/>
          <w:kern w:val="24"/>
          <w:szCs w:val="24"/>
        </w:rPr>
        <w:t xml:space="preserve"> and</w:t>
      </w:r>
      <w:r w:rsidR="009646EA">
        <w:rPr>
          <w:rFonts w:ascii="Times New Roman" w:eastAsia="Times New Roman" w:hAnsi="Times New Roman"/>
          <w:color w:val="000000"/>
          <w:kern w:val="24"/>
          <w:szCs w:val="24"/>
        </w:rPr>
        <w:t>,</w:t>
      </w:r>
      <w:r w:rsidR="00EA60B0">
        <w:rPr>
          <w:rFonts w:ascii="Times New Roman" w:eastAsia="Times New Roman" w:hAnsi="Times New Roman"/>
          <w:color w:val="000000"/>
          <w:kern w:val="24"/>
          <w:szCs w:val="24"/>
        </w:rPr>
        <w:t xml:space="preserve"> will last</w:t>
      </w:r>
      <w:r w:rsidR="00AA1632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50 years. </w:t>
      </w:r>
    </w:p>
    <w:p w:rsidR="00776CAA" w:rsidRPr="007349C8" w:rsidRDefault="00776CAA" w:rsidP="007349C8">
      <w:pPr>
        <w:autoSpaceDE w:val="0"/>
        <w:autoSpaceDN w:val="0"/>
        <w:adjustRightInd w:val="0"/>
        <w:rPr>
          <w:rFonts w:ascii="Times New Roman" w:eastAsia="SimSun" w:hAnsi="Times New Roman"/>
          <w:szCs w:val="24"/>
        </w:rPr>
      </w:pPr>
    </w:p>
    <w:p w:rsidR="00EF0F2B" w:rsidRPr="00EA60B0" w:rsidRDefault="000B3AFA" w:rsidP="00EC7195">
      <w:pPr>
        <w:ind w:left="720" w:hanging="720"/>
        <w:rPr>
          <w:rFonts w:ascii="Times New Roman" w:eastAsia="Times New Roman" w:hAnsi="Times New Roman"/>
          <w:b/>
          <w:color w:val="000000"/>
          <w:kern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24"/>
          <w:szCs w:val="24"/>
        </w:rPr>
        <w:t xml:space="preserve">About </w:t>
      </w:r>
      <w:r w:rsidR="008628FC">
        <w:rPr>
          <w:rFonts w:ascii="Times New Roman" w:eastAsia="Times New Roman" w:hAnsi="Times New Roman"/>
          <w:b/>
          <w:color w:val="000000"/>
          <w:kern w:val="24"/>
          <w:szCs w:val="24"/>
        </w:rPr>
        <w:t>CANNA/</w:t>
      </w:r>
      <w:r>
        <w:rPr>
          <w:rFonts w:ascii="Times New Roman" w:eastAsia="Times New Roman" w:hAnsi="Times New Roman"/>
          <w:b/>
          <w:color w:val="000000"/>
          <w:kern w:val="24"/>
          <w:szCs w:val="24"/>
        </w:rPr>
        <w:t>Hemp Extraction L</w:t>
      </w:r>
      <w:r w:rsidR="00EF0F2B" w:rsidRPr="00EA60B0">
        <w:rPr>
          <w:rFonts w:ascii="Times New Roman" w:eastAsia="Times New Roman" w:hAnsi="Times New Roman"/>
          <w:b/>
          <w:color w:val="000000"/>
          <w:kern w:val="24"/>
          <w:szCs w:val="24"/>
        </w:rPr>
        <w:t>abs USA</w:t>
      </w:r>
    </w:p>
    <w:p w:rsidR="00EF0F2B" w:rsidRDefault="00EF0F2B" w:rsidP="00EC7195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</w:p>
    <w:p w:rsidR="00A63477" w:rsidRDefault="008628FC" w:rsidP="00A63477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>C</w:t>
      </w:r>
      <w:r w:rsidR="002C459A">
        <w:rPr>
          <w:rFonts w:ascii="Times New Roman" w:eastAsia="Times New Roman" w:hAnsi="Times New Roman"/>
          <w:color w:val="000000"/>
          <w:kern w:val="24"/>
          <w:szCs w:val="24"/>
        </w:rPr>
        <w:t xml:space="preserve">HELUSA </w:t>
      </w:r>
      <w:r w:rsidR="00373785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has been </w:t>
      </w:r>
      <w:r w:rsidR="00D3552F" w:rsidRPr="008D21F0">
        <w:rPr>
          <w:rFonts w:ascii="Times New Roman" w:eastAsia="Times New Roman" w:hAnsi="Times New Roman"/>
          <w:color w:val="000000"/>
          <w:kern w:val="24"/>
          <w:szCs w:val="24"/>
        </w:rPr>
        <w:t>fab</w:t>
      </w:r>
      <w:r w:rsidR="00EC7195" w:rsidRPr="008D21F0">
        <w:rPr>
          <w:rFonts w:ascii="Times New Roman" w:eastAsia="Times New Roman" w:hAnsi="Times New Roman"/>
          <w:color w:val="000000"/>
          <w:kern w:val="24"/>
          <w:szCs w:val="24"/>
        </w:rPr>
        <w:t>ricating, equipping</w:t>
      </w:r>
      <w:r w:rsidR="008C4120" w:rsidRPr="008D21F0">
        <w:rPr>
          <w:rFonts w:ascii="Times New Roman" w:eastAsia="Times New Roman" w:hAnsi="Times New Roman"/>
          <w:color w:val="000000"/>
          <w:kern w:val="24"/>
          <w:szCs w:val="24"/>
        </w:rPr>
        <w:t>, transporting and</w:t>
      </w:r>
      <w:r w:rsidR="009646EA">
        <w:rPr>
          <w:rFonts w:ascii="Times New Roman" w:eastAsia="Times New Roman" w:hAnsi="Times New Roman"/>
          <w:color w:val="000000"/>
          <w:kern w:val="24"/>
          <w:szCs w:val="24"/>
        </w:rPr>
        <w:t>,</w:t>
      </w:r>
      <w:r w:rsidR="008C4120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FA0F38">
        <w:rPr>
          <w:rFonts w:ascii="Times New Roman" w:eastAsia="Times New Roman" w:hAnsi="Times New Roman"/>
          <w:color w:val="000000"/>
          <w:kern w:val="24"/>
          <w:szCs w:val="24"/>
        </w:rPr>
        <w:t xml:space="preserve">providing </w:t>
      </w:r>
      <w:r w:rsidR="008C4120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infrastructure services </w:t>
      </w:r>
    </w:p>
    <w:p w:rsidR="00A63477" w:rsidRDefault="008C4120" w:rsidP="00A63477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  <w:r w:rsidRPr="008D21F0">
        <w:rPr>
          <w:rFonts w:ascii="Times New Roman" w:eastAsia="Times New Roman" w:hAnsi="Times New Roman"/>
          <w:color w:val="000000"/>
          <w:kern w:val="24"/>
          <w:szCs w:val="24"/>
        </w:rPr>
        <w:t>along with</w:t>
      </w:r>
      <w:r w:rsidR="00EC7195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commissioning</w:t>
      </w:r>
      <w:r w:rsidR="004D65D9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their </w:t>
      </w:r>
      <w:r w:rsidR="00085FF7">
        <w:rPr>
          <w:rFonts w:ascii="Times New Roman" w:eastAsia="Times New Roman" w:hAnsi="Times New Roman"/>
          <w:color w:val="000000"/>
          <w:kern w:val="24"/>
          <w:szCs w:val="24"/>
        </w:rPr>
        <w:t>state-of-the-</w:t>
      </w:r>
      <w:r w:rsidR="00EC7195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art </w:t>
      </w:r>
      <w:r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industrial </w:t>
      </w:r>
      <w:r w:rsidR="00EC7195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labs for the </w:t>
      </w:r>
      <w:r w:rsidR="00EA60B0">
        <w:rPr>
          <w:rFonts w:ascii="Times New Roman" w:eastAsia="Times New Roman" w:hAnsi="Times New Roman"/>
          <w:color w:val="000000"/>
          <w:kern w:val="24"/>
          <w:szCs w:val="24"/>
        </w:rPr>
        <w:t>O&amp;G sector for</w:t>
      </w:r>
      <w:r w:rsidR="001F4743">
        <w:rPr>
          <w:rFonts w:ascii="Times New Roman" w:eastAsia="Times New Roman" w:hAnsi="Times New Roman"/>
          <w:color w:val="000000"/>
          <w:kern w:val="24"/>
          <w:szCs w:val="24"/>
        </w:rPr>
        <w:t xml:space="preserve"> 15</w:t>
      </w:r>
      <w:r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years. </w:t>
      </w:r>
      <w:r w:rsidR="00A63477">
        <w:rPr>
          <w:rFonts w:ascii="Times New Roman" w:eastAsia="Times New Roman" w:hAnsi="Times New Roman"/>
          <w:color w:val="000000"/>
          <w:kern w:val="24"/>
          <w:szCs w:val="24"/>
        </w:rPr>
        <w:t xml:space="preserve">   </w:t>
      </w:r>
    </w:p>
    <w:p w:rsidR="002C459A" w:rsidRDefault="002C459A" w:rsidP="00A63477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 xml:space="preserve">With years of experience, </w:t>
      </w:r>
      <w:r w:rsidR="008628FC">
        <w:rPr>
          <w:rFonts w:ascii="Times New Roman" w:eastAsia="Times New Roman" w:hAnsi="Times New Roman"/>
          <w:color w:val="000000"/>
          <w:kern w:val="24"/>
          <w:szCs w:val="24"/>
        </w:rPr>
        <w:t>C</w:t>
      </w:r>
      <w:r>
        <w:rPr>
          <w:rFonts w:ascii="Times New Roman" w:eastAsia="Times New Roman" w:hAnsi="Times New Roman"/>
          <w:color w:val="000000"/>
          <w:kern w:val="24"/>
          <w:szCs w:val="24"/>
        </w:rPr>
        <w:t xml:space="preserve">HELUSA has now applied those skills </w:t>
      </w:r>
      <w:r w:rsidR="001F4743">
        <w:rPr>
          <w:rFonts w:ascii="Times New Roman" w:eastAsia="Times New Roman" w:hAnsi="Times New Roman"/>
          <w:color w:val="000000"/>
          <w:kern w:val="24"/>
          <w:szCs w:val="24"/>
        </w:rPr>
        <w:t>to the cannabis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1F4743">
        <w:rPr>
          <w:rFonts w:ascii="Times New Roman" w:eastAsia="Times New Roman" w:hAnsi="Times New Roman"/>
          <w:color w:val="000000"/>
          <w:kern w:val="24"/>
          <w:szCs w:val="24"/>
        </w:rPr>
        <w:t xml:space="preserve">and hemp 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sector. </w:t>
      </w:r>
      <w:r w:rsidR="00A63477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Cs w:val="24"/>
        </w:rPr>
        <w:t xml:space="preserve">             </w:t>
      </w:r>
    </w:p>
    <w:p w:rsidR="002C459A" w:rsidRDefault="000C3DE3" w:rsidP="002C459A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 xml:space="preserve">A </w:t>
      </w:r>
      <w:r w:rsidR="00240B39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leading </w:t>
      </w:r>
      <w:r w:rsidR="00FC6FB5" w:rsidRPr="008D21F0">
        <w:rPr>
          <w:rFonts w:ascii="Times New Roman" w:eastAsia="Times New Roman" w:hAnsi="Times New Roman"/>
          <w:color w:val="000000"/>
          <w:kern w:val="24"/>
          <w:szCs w:val="24"/>
        </w:rPr>
        <w:t>cannabis</w:t>
      </w:r>
      <w:r w:rsidR="00240B39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extraction</w:t>
      </w:r>
      <w:r w:rsidR="008C4120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>expert</w:t>
      </w:r>
      <w:r w:rsidR="00732E6C" w:rsidRPr="008D21F0">
        <w:rPr>
          <w:rFonts w:ascii="Times New Roman" w:eastAsia="Times New Roman" w:hAnsi="Times New Roman"/>
          <w:color w:val="000000"/>
          <w:kern w:val="24"/>
          <w:szCs w:val="24"/>
        </w:rPr>
        <w:t>/</w:t>
      </w:r>
      <w:r w:rsidR="004D65D9" w:rsidRPr="008D21F0">
        <w:rPr>
          <w:rFonts w:ascii="Times New Roman" w:eastAsia="Times New Roman" w:hAnsi="Times New Roman"/>
          <w:color w:val="000000"/>
          <w:kern w:val="24"/>
          <w:szCs w:val="24"/>
        </w:rPr>
        <w:t>operator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and his team are now part of </w:t>
      </w:r>
      <w:r w:rsidR="00240B39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the </w:t>
      </w:r>
      <w:r w:rsidR="008628FC">
        <w:rPr>
          <w:rFonts w:ascii="Times New Roman" w:eastAsia="Times New Roman" w:hAnsi="Times New Roman"/>
          <w:color w:val="000000"/>
          <w:kern w:val="24"/>
          <w:szCs w:val="24"/>
        </w:rPr>
        <w:t>C</w:t>
      </w:r>
      <w:r w:rsidR="00240B39" w:rsidRPr="008D21F0">
        <w:rPr>
          <w:rFonts w:ascii="Times New Roman" w:eastAsia="Times New Roman" w:hAnsi="Times New Roman"/>
          <w:color w:val="000000"/>
          <w:kern w:val="24"/>
          <w:szCs w:val="24"/>
        </w:rPr>
        <w:t>HELUSA</w:t>
      </w:r>
      <w:r w:rsidR="007E4919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8C4120" w:rsidRPr="008D21F0">
        <w:rPr>
          <w:rFonts w:ascii="Times New Roman" w:eastAsia="Times New Roman" w:hAnsi="Times New Roman"/>
          <w:color w:val="000000"/>
          <w:kern w:val="24"/>
          <w:szCs w:val="24"/>
        </w:rPr>
        <w:t>team.</w:t>
      </w:r>
      <w:r w:rsidR="001764C2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2C459A">
        <w:rPr>
          <w:rFonts w:ascii="Times New Roman" w:eastAsia="Times New Roman" w:hAnsi="Times New Roman"/>
          <w:color w:val="000000"/>
          <w:kern w:val="24"/>
          <w:szCs w:val="24"/>
        </w:rPr>
        <w:t xml:space="preserve">          </w:t>
      </w:r>
    </w:p>
    <w:p w:rsidR="00776CAA" w:rsidRPr="008D21F0" w:rsidRDefault="000E44AA" w:rsidP="002C459A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>They have commissioned 20 labs in the last 10 years.</w:t>
      </w:r>
    </w:p>
    <w:p w:rsidR="003F2A5C" w:rsidRPr="008D21F0" w:rsidRDefault="003F2A5C" w:rsidP="00240B39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</w:p>
    <w:p w:rsidR="004B2CAF" w:rsidRPr="008D21F0" w:rsidRDefault="008628FC" w:rsidP="00776CAA">
      <w:pPr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>C</w:t>
      </w:r>
      <w:r w:rsidR="00AD66D3">
        <w:rPr>
          <w:rFonts w:ascii="Times New Roman" w:eastAsia="Times New Roman" w:hAnsi="Times New Roman"/>
          <w:color w:val="000000"/>
          <w:kern w:val="24"/>
          <w:szCs w:val="24"/>
        </w:rPr>
        <w:t>HELUSA’</w:t>
      </w:r>
      <w:r w:rsidR="00AD70CE">
        <w:rPr>
          <w:rFonts w:ascii="Times New Roman" w:eastAsia="Times New Roman" w:hAnsi="Times New Roman"/>
          <w:color w:val="000000"/>
          <w:kern w:val="24"/>
          <w:szCs w:val="24"/>
        </w:rPr>
        <w:t>S team includes</w:t>
      </w:r>
      <w:r w:rsidR="006E59BF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0E44AA">
        <w:rPr>
          <w:rFonts w:ascii="Times New Roman" w:eastAsia="Times New Roman" w:hAnsi="Times New Roman"/>
          <w:color w:val="000000"/>
          <w:kern w:val="24"/>
          <w:szCs w:val="24"/>
        </w:rPr>
        <w:t xml:space="preserve">esteemed </w:t>
      </w:r>
      <w:r w:rsidR="00FC6FB5" w:rsidRPr="008D21F0">
        <w:rPr>
          <w:rFonts w:ascii="Times New Roman" w:eastAsia="Times New Roman" w:hAnsi="Times New Roman"/>
          <w:color w:val="000000"/>
          <w:kern w:val="24"/>
          <w:szCs w:val="24"/>
        </w:rPr>
        <w:t>corpor</w:t>
      </w:r>
      <w:r w:rsidR="006E59BF">
        <w:rPr>
          <w:rFonts w:ascii="Times New Roman" w:eastAsia="Times New Roman" w:hAnsi="Times New Roman"/>
          <w:color w:val="000000"/>
          <w:kern w:val="24"/>
          <w:szCs w:val="24"/>
        </w:rPr>
        <w:t>ate executives,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AD70CE">
        <w:rPr>
          <w:rFonts w:ascii="Times New Roman" w:eastAsia="Times New Roman" w:hAnsi="Times New Roman"/>
          <w:color w:val="000000"/>
          <w:kern w:val="24"/>
          <w:szCs w:val="24"/>
        </w:rPr>
        <w:t>cannabis market analysts</w:t>
      </w:r>
      <w:r w:rsidR="000E44AA">
        <w:rPr>
          <w:rFonts w:ascii="Times New Roman" w:eastAsia="Times New Roman" w:hAnsi="Times New Roman"/>
          <w:color w:val="000000"/>
          <w:kern w:val="24"/>
          <w:szCs w:val="24"/>
        </w:rPr>
        <w:t xml:space="preserve">, 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>industrial design, electrical and</w:t>
      </w:r>
      <w:r w:rsidR="00AD70CE">
        <w:rPr>
          <w:rFonts w:ascii="Times New Roman" w:eastAsia="Times New Roman" w:hAnsi="Times New Roman"/>
          <w:color w:val="000000"/>
          <w:kern w:val="24"/>
          <w:szCs w:val="24"/>
        </w:rPr>
        <w:t xml:space="preserve"> mechanical engineers as well as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  <w:r w:rsidR="00BA2B11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bio-chemists and 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>molecular biolo</w:t>
      </w:r>
      <w:r w:rsidR="00BA2B11" w:rsidRPr="008D21F0">
        <w:rPr>
          <w:rFonts w:ascii="Times New Roman" w:eastAsia="Times New Roman" w:hAnsi="Times New Roman"/>
          <w:color w:val="000000"/>
          <w:kern w:val="24"/>
          <w:szCs w:val="24"/>
        </w:rPr>
        <w:t>gists</w:t>
      </w:r>
      <w:r w:rsidR="004D65D9" w:rsidRPr="008D21F0">
        <w:rPr>
          <w:rFonts w:ascii="Times New Roman" w:eastAsia="Times New Roman" w:hAnsi="Times New Roman"/>
          <w:color w:val="000000"/>
          <w:kern w:val="24"/>
          <w:szCs w:val="24"/>
        </w:rPr>
        <w:t>.</w:t>
      </w:r>
      <w:r w:rsidR="00823BB0" w:rsidRPr="008D21F0">
        <w:rPr>
          <w:rFonts w:ascii="Times New Roman" w:eastAsia="Times New Roman" w:hAnsi="Times New Roman"/>
          <w:b/>
          <w:color w:val="FF0000"/>
          <w:kern w:val="24"/>
          <w:szCs w:val="24"/>
        </w:rPr>
        <w:t xml:space="preserve">        </w:t>
      </w:r>
      <w:r w:rsidR="00EB5892" w:rsidRPr="008D21F0">
        <w:rPr>
          <w:rFonts w:ascii="Times New Roman" w:eastAsia="Times New Roman" w:hAnsi="Times New Roman"/>
          <w:b/>
          <w:color w:val="FF0000"/>
          <w:kern w:val="24"/>
          <w:szCs w:val="24"/>
        </w:rPr>
        <w:t xml:space="preserve">  </w:t>
      </w:r>
      <w:r w:rsidR="00C6771A" w:rsidRPr="008D21F0">
        <w:rPr>
          <w:rFonts w:ascii="Times New Roman" w:eastAsia="Times New Roman" w:hAnsi="Times New Roman"/>
          <w:b/>
          <w:color w:val="FF0000"/>
          <w:kern w:val="24"/>
          <w:szCs w:val="24"/>
        </w:rPr>
        <w:t xml:space="preserve">                                          </w:t>
      </w:r>
      <w:r w:rsidR="00855D2B" w:rsidRPr="008D21F0">
        <w:rPr>
          <w:rFonts w:ascii="Times New Roman" w:eastAsia="Times New Roman" w:hAnsi="Times New Roman"/>
          <w:b/>
          <w:color w:val="FF0000"/>
          <w:kern w:val="24"/>
          <w:szCs w:val="24"/>
        </w:rPr>
        <w:t xml:space="preserve">                </w:t>
      </w:r>
    </w:p>
    <w:p w:rsidR="004B2CAF" w:rsidRPr="008D21F0" w:rsidRDefault="004B2CAF" w:rsidP="00776CAA">
      <w:pPr>
        <w:rPr>
          <w:rFonts w:ascii="Times New Roman" w:eastAsia="Times New Roman" w:hAnsi="Times New Roman"/>
          <w:color w:val="000000"/>
          <w:kern w:val="24"/>
          <w:szCs w:val="24"/>
        </w:rPr>
      </w:pPr>
    </w:p>
    <w:p w:rsidR="00111003" w:rsidRDefault="008628FC" w:rsidP="000E44AA">
      <w:pPr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>C</w:t>
      </w:r>
      <w:r w:rsidR="001764C2" w:rsidRPr="008D21F0">
        <w:rPr>
          <w:rFonts w:ascii="Times New Roman" w:eastAsia="Times New Roman" w:hAnsi="Times New Roman"/>
          <w:color w:val="000000"/>
          <w:kern w:val="24"/>
          <w:szCs w:val="24"/>
        </w:rPr>
        <w:t>HELUSA has</w:t>
      </w:r>
      <w:r w:rsidR="00AD70CE">
        <w:rPr>
          <w:rFonts w:ascii="Times New Roman" w:eastAsia="Times New Roman" w:hAnsi="Times New Roman"/>
          <w:color w:val="000000"/>
          <w:kern w:val="24"/>
          <w:szCs w:val="24"/>
        </w:rPr>
        <w:t xml:space="preserve"> mastered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an industrial solution that can be completed in a fraction of the</w:t>
      </w:r>
      <w:r w:rsidR="00C26670">
        <w:rPr>
          <w:rFonts w:ascii="Times New Roman" w:eastAsia="Times New Roman" w:hAnsi="Times New Roman"/>
          <w:color w:val="000000"/>
          <w:kern w:val="24"/>
          <w:szCs w:val="24"/>
        </w:rPr>
        <w:t xml:space="preserve"> time it typically    takes without the numerous constraints associated with site build</w:t>
      </w:r>
      <w:r w:rsidR="00776CAA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construction. </w:t>
      </w:r>
    </w:p>
    <w:p w:rsidR="00111003" w:rsidRDefault="00111003" w:rsidP="000E44AA">
      <w:pPr>
        <w:rPr>
          <w:rFonts w:ascii="Times New Roman" w:eastAsia="Times New Roman" w:hAnsi="Times New Roman"/>
          <w:color w:val="000000"/>
          <w:kern w:val="24"/>
          <w:szCs w:val="24"/>
        </w:rPr>
      </w:pPr>
    </w:p>
    <w:p w:rsidR="008223A5" w:rsidRDefault="00111003" w:rsidP="000E44AA">
      <w:pPr>
        <w:rPr>
          <w:rFonts w:ascii="Times New Roman" w:eastAsia="Times New Roman" w:hAnsi="Times New Roman"/>
          <w:color w:val="000000"/>
          <w:kern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Cs w:val="24"/>
        </w:rPr>
        <w:t>Please contact our V.P of Business Development &amp; Finance for more information.</w:t>
      </w:r>
      <w:r w:rsidR="0024373F" w:rsidRPr="008D21F0">
        <w:rPr>
          <w:rFonts w:ascii="Times New Roman" w:eastAsia="Times New Roman" w:hAnsi="Times New Roman"/>
          <w:color w:val="000000"/>
          <w:kern w:val="24"/>
          <w:szCs w:val="24"/>
        </w:rPr>
        <w:t xml:space="preserve"> </w:t>
      </w:r>
    </w:p>
    <w:p w:rsidR="002B5397" w:rsidRDefault="002B5397" w:rsidP="00F939AB">
      <w:pPr>
        <w:ind w:left="720" w:hanging="720"/>
        <w:rPr>
          <w:rFonts w:ascii="Times New Roman" w:eastAsia="Times New Roman" w:hAnsi="Times New Roman"/>
          <w:color w:val="000000"/>
          <w:kern w:val="24"/>
          <w:szCs w:val="24"/>
        </w:rPr>
      </w:pPr>
    </w:p>
    <w:p w:rsidR="00AA2A5E" w:rsidRPr="005825B6" w:rsidRDefault="00AD2DC9" w:rsidP="00AA2A5E">
      <w:pPr>
        <w:autoSpaceDE w:val="0"/>
        <w:autoSpaceDN w:val="0"/>
        <w:adjustRightInd w:val="0"/>
        <w:ind w:left="-450"/>
        <w:rPr>
          <w:rFonts w:ascii="Times New Roman" w:eastAsia="SimSun" w:hAnsi="Times New Roman"/>
          <w:szCs w:val="24"/>
        </w:rPr>
      </w:pPr>
      <w:r w:rsidRPr="008D21F0">
        <w:rPr>
          <w:rFonts w:ascii="Times New Roman" w:eastAsia="SimSun" w:hAnsi="Times New Roman"/>
          <w:szCs w:val="24"/>
        </w:rPr>
        <w:t xml:space="preserve">        </w:t>
      </w:r>
    </w:p>
    <w:p w:rsidR="0011722E" w:rsidRPr="005825B6" w:rsidRDefault="0011722E" w:rsidP="0011722E">
      <w:pPr>
        <w:autoSpaceDE w:val="0"/>
        <w:autoSpaceDN w:val="0"/>
        <w:adjustRightInd w:val="0"/>
        <w:ind w:left="-450"/>
        <w:rPr>
          <w:rFonts w:ascii="Times New Roman" w:eastAsia="SimSun" w:hAnsi="Times New Roman"/>
          <w:szCs w:val="24"/>
        </w:rPr>
      </w:pPr>
    </w:p>
    <w:sectPr w:rsidR="0011722E" w:rsidRPr="005825B6" w:rsidSect="00117C61"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9E" w:rsidRDefault="00233D9E">
      <w:r>
        <w:separator/>
      </w:r>
    </w:p>
  </w:endnote>
  <w:endnote w:type="continuationSeparator" w:id="0">
    <w:p w:rsidR="00233D9E" w:rsidRDefault="0023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9E" w:rsidRDefault="00233D9E">
      <w:r>
        <w:separator/>
      </w:r>
    </w:p>
  </w:footnote>
  <w:footnote w:type="continuationSeparator" w:id="0">
    <w:p w:rsidR="00233D9E" w:rsidRDefault="00233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0FD"/>
    <w:multiLevelType w:val="hybridMultilevel"/>
    <w:tmpl w:val="58F4FFBC"/>
    <w:lvl w:ilvl="0" w:tplc="7B1444B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4D91"/>
    <w:multiLevelType w:val="hybridMultilevel"/>
    <w:tmpl w:val="00309B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D4C0A"/>
    <w:multiLevelType w:val="hybridMultilevel"/>
    <w:tmpl w:val="893C5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72C4D"/>
    <w:multiLevelType w:val="hybridMultilevel"/>
    <w:tmpl w:val="195669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2BBA"/>
    <w:rsid w:val="000029F2"/>
    <w:rsid w:val="000041D0"/>
    <w:rsid w:val="00012832"/>
    <w:rsid w:val="000131CD"/>
    <w:rsid w:val="00013477"/>
    <w:rsid w:val="000153D7"/>
    <w:rsid w:val="00020FB7"/>
    <w:rsid w:val="0002305E"/>
    <w:rsid w:val="00023992"/>
    <w:rsid w:val="0003154B"/>
    <w:rsid w:val="00031D29"/>
    <w:rsid w:val="00036925"/>
    <w:rsid w:val="00047E10"/>
    <w:rsid w:val="0005348C"/>
    <w:rsid w:val="000560A9"/>
    <w:rsid w:val="00060D5F"/>
    <w:rsid w:val="00062DCF"/>
    <w:rsid w:val="0006420A"/>
    <w:rsid w:val="00065707"/>
    <w:rsid w:val="00070D54"/>
    <w:rsid w:val="0007439D"/>
    <w:rsid w:val="00075014"/>
    <w:rsid w:val="00076400"/>
    <w:rsid w:val="00085FF7"/>
    <w:rsid w:val="00087135"/>
    <w:rsid w:val="00087F3B"/>
    <w:rsid w:val="00093079"/>
    <w:rsid w:val="000A49A1"/>
    <w:rsid w:val="000B3AFA"/>
    <w:rsid w:val="000C3DE3"/>
    <w:rsid w:val="000D3F2E"/>
    <w:rsid w:val="000E0143"/>
    <w:rsid w:val="000E44AA"/>
    <w:rsid w:val="000E535D"/>
    <w:rsid w:val="000F1302"/>
    <w:rsid w:val="000F5001"/>
    <w:rsid w:val="000F6ADA"/>
    <w:rsid w:val="001028B7"/>
    <w:rsid w:val="001077D2"/>
    <w:rsid w:val="00111003"/>
    <w:rsid w:val="001116D4"/>
    <w:rsid w:val="00112C7D"/>
    <w:rsid w:val="0011722E"/>
    <w:rsid w:val="00117C61"/>
    <w:rsid w:val="001240AC"/>
    <w:rsid w:val="00134DED"/>
    <w:rsid w:val="001624F6"/>
    <w:rsid w:val="00170B6F"/>
    <w:rsid w:val="001764C2"/>
    <w:rsid w:val="00176B31"/>
    <w:rsid w:val="00195EE3"/>
    <w:rsid w:val="001A4456"/>
    <w:rsid w:val="001A769B"/>
    <w:rsid w:val="001B3A6D"/>
    <w:rsid w:val="001B4E83"/>
    <w:rsid w:val="001B62FE"/>
    <w:rsid w:val="001C0967"/>
    <w:rsid w:val="001C25AF"/>
    <w:rsid w:val="001C55BA"/>
    <w:rsid w:val="001C639D"/>
    <w:rsid w:val="001D282F"/>
    <w:rsid w:val="001D30F7"/>
    <w:rsid w:val="001D53FD"/>
    <w:rsid w:val="001E04C7"/>
    <w:rsid w:val="001F01E2"/>
    <w:rsid w:val="001F44C8"/>
    <w:rsid w:val="001F4743"/>
    <w:rsid w:val="00200FDA"/>
    <w:rsid w:val="0020601C"/>
    <w:rsid w:val="00207BE1"/>
    <w:rsid w:val="0021046E"/>
    <w:rsid w:val="00210CB8"/>
    <w:rsid w:val="002111AA"/>
    <w:rsid w:val="002120CD"/>
    <w:rsid w:val="00220B87"/>
    <w:rsid w:val="00221EE2"/>
    <w:rsid w:val="00221F7F"/>
    <w:rsid w:val="002250D5"/>
    <w:rsid w:val="0022795F"/>
    <w:rsid w:val="00233D9E"/>
    <w:rsid w:val="00236F7D"/>
    <w:rsid w:val="00236FB1"/>
    <w:rsid w:val="00240B39"/>
    <w:rsid w:val="0024373F"/>
    <w:rsid w:val="0024492A"/>
    <w:rsid w:val="002454F7"/>
    <w:rsid w:val="0025306E"/>
    <w:rsid w:val="00261250"/>
    <w:rsid w:val="002817B3"/>
    <w:rsid w:val="0028650E"/>
    <w:rsid w:val="002910FF"/>
    <w:rsid w:val="002A4362"/>
    <w:rsid w:val="002B329C"/>
    <w:rsid w:val="002B3EB2"/>
    <w:rsid w:val="002B5397"/>
    <w:rsid w:val="002C038F"/>
    <w:rsid w:val="002C0B25"/>
    <w:rsid w:val="002C13D3"/>
    <w:rsid w:val="002C1BAF"/>
    <w:rsid w:val="002C459A"/>
    <w:rsid w:val="002D079D"/>
    <w:rsid w:val="002D6319"/>
    <w:rsid w:val="002E1067"/>
    <w:rsid w:val="002F1CFA"/>
    <w:rsid w:val="002F4A0E"/>
    <w:rsid w:val="002F62A1"/>
    <w:rsid w:val="00312973"/>
    <w:rsid w:val="003176BD"/>
    <w:rsid w:val="00317D21"/>
    <w:rsid w:val="00320EA2"/>
    <w:rsid w:val="00326437"/>
    <w:rsid w:val="00327F38"/>
    <w:rsid w:val="0033000C"/>
    <w:rsid w:val="00330DE5"/>
    <w:rsid w:val="00334610"/>
    <w:rsid w:val="0034226D"/>
    <w:rsid w:val="00346D02"/>
    <w:rsid w:val="003546FE"/>
    <w:rsid w:val="00361FE0"/>
    <w:rsid w:val="00364C0F"/>
    <w:rsid w:val="00370366"/>
    <w:rsid w:val="00370B6C"/>
    <w:rsid w:val="00370BFA"/>
    <w:rsid w:val="00372FCB"/>
    <w:rsid w:val="00373785"/>
    <w:rsid w:val="00374436"/>
    <w:rsid w:val="0037667D"/>
    <w:rsid w:val="00377AF3"/>
    <w:rsid w:val="00387B2A"/>
    <w:rsid w:val="003A03BE"/>
    <w:rsid w:val="003A0AEA"/>
    <w:rsid w:val="003A2457"/>
    <w:rsid w:val="003A7D8A"/>
    <w:rsid w:val="003B141F"/>
    <w:rsid w:val="003B1ECA"/>
    <w:rsid w:val="003B29C4"/>
    <w:rsid w:val="003B56F9"/>
    <w:rsid w:val="003B580B"/>
    <w:rsid w:val="003B6A81"/>
    <w:rsid w:val="003C06CC"/>
    <w:rsid w:val="003C658D"/>
    <w:rsid w:val="003D0420"/>
    <w:rsid w:val="003D051D"/>
    <w:rsid w:val="003D2008"/>
    <w:rsid w:val="003D4A2D"/>
    <w:rsid w:val="003F14CF"/>
    <w:rsid w:val="003F2306"/>
    <w:rsid w:val="003F2574"/>
    <w:rsid w:val="003F2A5C"/>
    <w:rsid w:val="003F4467"/>
    <w:rsid w:val="003F4DF9"/>
    <w:rsid w:val="00400127"/>
    <w:rsid w:val="0040362F"/>
    <w:rsid w:val="0040378B"/>
    <w:rsid w:val="004063F2"/>
    <w:rsid w:val="00406719"/>
    <w:rsid w:val="00406D0B"/>
    <w:rsid w:val="00412270"/>
    <w:rsid w:val="00413403"/>
    <w:rsid w:val="00416941"/>
    <w:rsid w:val="00417034"/>
    <w:rsid w:val="004170BC"/>
    <w:rsid w:val="00420317"/>
    <w:rsid w:val="00424DF2"/>
    <w:rsid w:val="00426C66"/>
    <w:rsid w:val="00436278"/>
    <w:rsid w:val="00436400"/>
    <w:rsid w:val="00437D3E"/>
    <w:rsid w:val="004454F6"/>
    <w:rsid w:val="00447B2A"/>
    <w:rsid w:val="00450BAD"/>
    <w:rsid w:val="004516B9"/>
    <w:rsid w:val="00452D0B"/>
    <w:rsid w:val="004530B1"/>
    <w:rsid w:val="00470749"/>
    <w:rsid w:val="00470E4C"/>
    <w:rsid w:val="00471045"/>
    <w:rsid w:val="00477380"/>
    <w:rsid w:val="004774EF"/>
    <w:rsid w:val="004850C3"/>
    <w:rsid w:val="004932E9"/>
    <w:rsid w:val="004A1F18"/>
    <w:rsid w:val="004A1F40"/>
    <w:rsid w:val="004A2501"/>
    <w:rsid w:val="004A2714"/>
    <w:rsid w:val="004B2CAF"/>
    <w:rsid w:val="004B48FB"/>
    <w:rsid w:val="004B5D93"/>
    <w:rsid w:val="004B6487"/>
    <w:rsid w:val="004B6D89"/>
    <w:rsid w:val="004C5D73"/>
    <w:rsid w:val="004C6630"/>
    <w:rsid w:val="004D1251"/>
    <w:rsid w:val="004D1EA1"/>
    <w:rsid w:val="004D40D8"/>
    <w:rsid w:val="004D65D9"/>
    <w:rsid w:val="004D72DF"/>
    <w:rsid w:val="004F2BE3"/>
    <w:rsid w:val="004F3213"/>
    <w:rsid w:val="004F5291"/>
    <w:rsid w:val="00500E2F"/>
    <w:rsid w:val="00501745"/>
    <w:rsid w:val="00502BBA"/>
    <w:rsid w:val="00506D03"/>
    <w:rsid w:val="00510962"/>
    <w:rsid w:val="00511FFC"/>
    <w:rsid w:val="0051217F"/>
    <w:rsid w:val="005135B1"/>
    <w:rsid w:val="00514661"/>
    <w:rsid w:val="0051584C"/>
    <w:rsid w:val="0052700F"/>
    <w:rsid w:val="0054642F"/>
    <w:rsid w:val="00547ED1"/>
    <w:rsid w:val="005538D2"/>
    <w:rsid w:val="005566B0"/>
    <w:rsid w:val="00556AFB"/>
    <w:rsid w:val="00570DEA"/>
    <w:rsid w:val="00580078"/>
    <w:rsid w:val="005825B6"/>
    <w:rsid w:val="00587664"/>
    <w:rsid w:val="005877FD"/>
    <w:rsid w:val="005913B9"/>
    <w:rsid w:val="00596EF3"/>
    <w:rsid w:val="005A36C7"/>
    <w:rsid w:val="005B0FF6"/>
    <w:rsid w:val="005B7468"/>
    <w:rsid w:val="005C52DB"/>
    <w:rsid w:val="005D78C3"/>
    <w:rsid w:val="005E05C1"/>
    <w:rsid w:val="005E0B74"/>
    <w:rsid w:val="005E30F5"/>
    <w:rsid w:val="005E4455"/>
    <w:rsid w:val="005E5FBF"/>
    <w:rsid w:val="0060100F"/>
    <w:rsid w:val="0060686F"/>
    <w:rsid w:val="00611C5B"/>
    <w:rsid w:val="00612550"/>
    <w:rsid w:val="00614703"/>
    <w:rsid w:val="006156FA"/>
    <w:rsid w:val="00617AB8"/>
    <w:rsid w:val="00624550"/>
    <w:rsid w:val="00626D47"/>
    <w:rsid w:val="00630DCF"/>
    <w:rsid w:val="00631A03"/>
    <w:rsid w:val="00632910"/>
    <w:rsid w:val="00642B05"/>
    <w:rsid w:val="00643674"/>
    <w:rsid w:val="00653D93"/>
    <w:rsid w:val="0065530A"/>
    <w:rsid w:val="00657219"/>
    <w:rsid w:val="006574FF"/>
    <w:rsid w:val="00657909"/>
    <w:rsid w:val="0066444F"/>
    <w:rsid w:val="00671FDF"/>
    <w:rsid w:val="006738EF"/>
    <w:rsid w:val="00676244"/>
    <w:rsid w:val="006775B9"/>
    <w:rsid w:val="00681772"/>
    <w:rsid w:val="006B262A"/>
    <w:rsid w:val="006B27AC"/>
    <w:rsid w:val="006B5E74"/>
    <w:rsid w:val="006B722E"/>
    <w:rsid w:val="006C27D6"/>
    <w:rsid w:val="006C2A8D"/>
    <w:rsid w:val="006C58F2"/>
    <w:rsid w:val="006D060B"/>
    <w:rsid w:val="006E00B9"/>
    <w:rsid w:val="006E4EA0"/>
    <w:rsid w:val="006E59BF"/>
    <w:rsid w:val="006F034D"/>
    <w:rsid w:val="006F2478"/>
    <w:rsid w:val="00702928"/>
    <w:rsid w:val="00703D2E"/>
    <w:rsid w:val="00713600"/>
    <w:rsid w:val="007141CC"/>
    <w:rsid w:val="00714FD0"/>
    <w:rsid w:val="00717ECB"/>
    <w:rsid w:val="00721EDB"/>
    <w:rsid w:val="00732E6C"/>
    <w:rsid w:val="007349C8"/>
    <w:rsid w:val="0073774F"/>
    <w:rsid w:val="0074127B"/>
    <w:rsid w:val="00741C8F"/>
    <w:rsid w:val="00743D99"/>
    <w:rsid w:val="00750D78"/>
    <w:rsid w:val="007536E4"/>
    <w:rsid w:val="007607D9"/>
    <w:rsid w:val="00764290"/>
    <w:rsid w:val="0076639C"/>
    <w:rsid w:val="00766457"/>
    <w:rsid w:val="0076761B"/>
    <w:rsid w:val="007705B9"/>
    <w:rsid w:val="00773744"/>
    <w:rsid w:val="0077541B"/>
    <w:rsid w:val="00776CAA"/>
    <w:rsid w:val="00777828"/>
    <w:rsid w:val="0078114A"/>
    <w:rsid w:val="0078417E"/>
    <w:rsid w:val="007863E7"/>
    <w:rsid w:val="00787291"/>
    <w:rsid w:val="00790D75"/>
    <w:rsid w:val="007A4E18"/>
    <w:rsid w:val="007A700A"/>
    <w:rsid w:val="007B1AA9"/>
    <w:rsid w:val="007B3861"/>
    <w:rsid w:val="007B500D"/>
    <w:rsid w:val="007B7226"/>
    <w:rsid w:val="007C2629"/>
    <w:rsid w:val="007C7D5E"/>
    <w:rsid w:val="007D1930"/>
    <w:rsid w:val="007D30AF"/>
    <w:rsid w:val="007D7D4E"/>
    <w:rsid w:val="007E1C39"/>
    <w:rsid w:val="007E1E1B"/>
    <w:rsid w:val="007E2698"/>
    <w:rsid w:val="007E2A1E"/>
    <w:rsid w:val="007E4919"/>
    <w:rsid w:val="007E670C"/>
    <w:rsid w:val="007F1E51"/>
    <w:rsid w:val="007F3581"/>
    <w:rsid w:val="007F49FA"/>
    <w:rsid w:val="00800B16"/>
    <w:rsid w:val="0080191A"/>
    <w:rsid w:val="00804CB0"/>
    <w:rsid w:val="00805CF3"/>
    <w:rsid w:val="00807DBA"/>
    <w:rsid w:val="00810B11"/>
    <w:rsid w:val="008223A5"/>
    <w:rsid w:val="00823BB0"/>
    <w:rsid w:val="00840050"/>
    <w:rsid w:val="0084134D"/>
    <w:rsid w:val="00855D2B"/>
    <w:rsid w:val="008628FC"/>
    <w:rsid w:val="008733C7"/>
    <w:rsid w:val="008754B3"/>
    <w:rsid w:val="00880FE7"/>
    <w:rsid w:val="008810E1"/>
    <w:rsid w:val="00882AC7"/>
    <w:rsid w:val="00896C56"/>
    <w:rsid w:val="0089737E"/>
    <w:rsid w:val="008B4E73"/>
    <w:rsid w:val="008B722E"/>
    <w:rsid w:val="008C0F79"/>
    <w:rsid w:val="008C4120"/>
    <w:rsid w:val="008C63B9"/>
    <w:rsid w:val="008C6844"/>
    <w:rsid w:val="008D07CB"/>
    <w:rsid w:val="008D0B6C"/>
    <w:rsid w:val="008D21F0"/>
    <w:rsid w:val="008D2BEE"/>
    <w:rsid w:val="008D5935"/>
    <w:rsid w:val="008E36FD"/>
    <w:rsid w:val="008E5AC8"/>
    <w:rsid w:val="008E7026"/>
    <w:rsid w:val="008F17EF"/>
    <w:rsid w:val="008F3FA5"/>
    <w:rsid w:val="00901B44"/>
    <w:rsid w:val="00904290"/>
    <w:rsid w:val="00907482"/>
    <w:rsid w:val="00910E0B"/>
    <w:rsid w:val="00911533"/>
    <w:rsid w:val="00917023"/>
    <w:rsid w:val="0092201E"/>
    <w:rsid w:val="00922526"/>
    <w:rsid w:val="0093206E"/>
    <w:rsid w:val="00935D91"/>
    <w:rsid w:val="009372B9"/>
    <w:rsid w:val="00942B48"/>
    <w:rsid w:val="0094368B"/>
    <w:rsid w:val="00944AD6"/>
    <w:rsid w:val="00954276"/>
    <w:rsid w:val="00957EE8"/>
    <w:rsid w:val="00962669"/>
    <w:rsid w:val="009646EA"/>
    <w:rsid w:val="009669FD"/>
    <w:rsid w:val="009703AA"/>
    <w:rsid w:val="0097335E"/>
    <w:rsid w:val="00980C36"/>
    <w:rsid w:val="00981149"/>
    <w:rsid w:val="00981BEA"/>
    <w:rsid w:val="00981FF5"/>
    <w:rsid w:val="00982B86"/>
    <w:rsid w:val="00983D3A"/>
    <w:rsid w:val="0099021A"/>
    <w:rsid w:val="009A1B4C"/>
    <w:rsid w:val="009A1FC0"/>
    <w:rsid w:val="009A68E3"/>
    <w:rsid w:val="009A70B1"/>
    <w:rsid w:val="009B70F7"/>
    <w:rsid w:val="009C0582"/>
    <w:rsid w:val="009C06B1"/>
    <w:rsid w:val="009D08CA"/>
    <w:rsid w:val="009E24D7"/>
    <w:rsid w:val="009E285C"/>
    <w:rsid w:val="009E2DD4"/>
    <w:rsid w:val="009E61F1"/>
    <w:rsid w:val="009F0403"/>
    <w:rsid w:val="009F0F63"/>
    <w:rsid w:val="009F1194"/>
    <w:rsid w:val="00A03F60"/>
    <w:rsid w:val="00A05E1F"/>
    <w:rsid w:val="00A10E8E"/>
    <w:rsid w:val="00A26685"/>
    <w:rsid w:val="00A27B15"/>
    <w:rsid w:val="00A27C2A"/>
    <w:rsid w:val="00A313E4"/>
    <w:rsid w:val="00A3191B"/>
    <w:rsid w:val="00A41849"/>
    <w:rsid w:val="00A47CAC"/>
    <w:rsid w:val="00A5019C"/>
    <w:rsid w:val="00A52AC0"/>
    <w:rsid w:val="00A63477"/>
    <w:rsid w:val="00A67DF3"/>
    <w:rsid w:val="00A7655F"/>
    <w:rsid w:val="00A84CCE"/>
    <w:rsid w:val="00A86379"/>
    <w:rsid w:val="00A870BB"/>
    <w:rsid w:val="00A879AD"/>
    <w:rsid w:val="00A87DD2"/>
    <w:rsid w:val="00A933D9"/>
    <w:rsid w:val="00AA1632"/>
    <w:rsid w:val="00AA2A5E"/>
    <w:rsid w:val="00AA31CE"/>
    <w:rsid w:val="00AB025D"/>
    <w:rsid w:val="00AB4DC7"/>
    <w:rsid w:val="00AC43AD"/>
    <w:rsid w:val="00AD2DC9"/>
    <w:rsid w:val="00AD66D3"/>
    <w:rsid w:val="00AD673E"/>
    <w:rsid w:val="00AD70CE"/>
    <w:rsid w:val="00AE0227"/>
    <w:rsid w:val="00B0117E"/>
    <w:rsid w:val="00B06C8F"/>
    <w:rsid w:val="00B1090E"/>
    <w:rsid w:val="00B16DFF"/>
    <w:rsid w:val="00B22EED"/>
    <w:rsid w:val="00B27C72"/>
    <w:rsid w:val="00B33A7B"/>
    <w:rsid w:val="00B4573C"/>
    <w:rsid w:val="00B469F6"/>
    <w:rsid w:val="00B54EBA"/>
    <w:rsid w:val="00B551A4"/>
    <w:rsid w:val="00B56C9F"/>
    <w:rsid w:val="00B60F4B"/>
    <w:rsid w:val="00B633DA"/>
    <w:rsid w:val="00B77477"/>
    <w:rsid w:val="00B83224"/>
    <w:rsid w:val="00B8705D"/>
    <w:rsid w:val="00B95C3C"/>
    <w:rsid w:val="00BA2B11"/>
    <w:rsid w:val="00BA62D9"/>
    <w:rsid w:val="00BA7F07"/>
    <w:rsid w:val="00BB1FD2"/>
    <w:rsid w:val="00BB1FD5"/>
    <w:rsid w:val="00BB6D88"/>
    <w:rsid w:val="00BC2861"/>
    <w:rsid w:val="00BC43F2"/>
    <w:rsid w:val="00BC5EB4"/>
    <w:rsid w:val="00BD1728"/>
    <w:rsid w:val="00BD258E"/>
    <w:rsid w:val="00BD5B4D"/>
    <w:rsid w:val="00BD5FEA"/>
    <w:rsid w:val="00BE000E"/>
    <w:rsid w:val="00BE6582"/>
    <w:rsid w:val="00BF12BF"/>
    <w:rsid w:val="00C02FEB"/>
    <w:rsid w:val="00C10B2A"/>
    <w:rsid w:val="00C15CED"/>
    <w:rsid w:val="00C21774"/>
    <w:rsid w:val="00C235C4"/>
    <w:rsid w:val="00C241BE"/>
    <w:rsid w:val="00C26670"/>
    <w:rsid w:val="00C336E1"/>
    <w:rsid w:val="00C3373B"/>
    <w:rsid w:val="00C33FF5"/>
    <w:rsid w:val="00C56ECE"/>
    <w:rsid w:val="00C61A22"/>
    <w:rsid w:val="00C66AF9"/>
    <w:rsid w:val="00C6771A"/>
    <w:rsid w:val="00C739F3"/>
    <w:rsid w:val="00C74383"/>
    <w:rsid w:val="00C7570B"/>
    <w:rsid w:val="00C8007B"/>
    <w:rsid w:val="00C829B9"/>
    <w:rsid w:val="00C84B43"/>
    <w:rsid w:val="00C904B3"/>
    <w:rsid w:val="00C92C80"/>
    <w:rsid w:val="00C95F91"/>
    <w:rsid w:val="00C96D58"/>
    <w:rsid w:val="00CA3EDE"/>
    <w:rsid w:val="00CC1BCD"/>
    <w:rsid w:val="00CD1825"/>
    <w:rsid w:val="00CD250E"/>
    <w:rsid w:val="00CD2F6F"/>
    <w:rsid w:val="00CD3204"/>
    <w:rsid w:val="00CD3654"/>
    <w:rsid w:val="00CD7EAF"/>
    <w:rsid w:val="00CE17A6"/>
    <w:rsid w:val="00CE3A32"/>
    <w:rsid w:val="00CE74B9"/>
    <w:rsid w:val="00CF0419"/>
    <w:rsid w:val="00CF3D1E"/>
    <w:rsid w:val="00CF4CC7"/>
    <w:rsid w:val="00D151D6"/>
    <w:rsid w:val="00D200B7"/>
    <w:rsid w:val="00D204FD"/>
    <w:rsid w:val="00D211AF"/>
    <w:rsid w:val="00D2222F"/>
    <w:rsid w:val="00D27D9D"/>
    <w:rsid w:val="00D303AC"/>
    <w:rsid w:val="00D308F6"/>
    <w:rsid w:val="00D32668"/>
    <w:rsid w:val="00D342D4"/>
    <w:rsid w:val="00D3552F"/>
    <w:rsid w:val="00D36969"/>
    <w:rsid w:val="00D420A0"/>
    <w:rsid w:val="00D54107"/>
    <w:rsid w:val="00D603A7"/>
    <w:rsid w:val="00D6136C"/>
    <w:rsid w:val="00D64867"/>
    <w:rsid w:val="00D672EA"/>
    <w:rsid w:val="00D82160"/>
    <w:rsid w:val="00D9741E"/>
    <w:rsid w:val="00DA5A57"/>
    <w:rsid w:val="00DB5E5B"/>
    <w:rsid w:val="00DC1DC6"/>
    <w:rsid w:val="00DC4A6D"/>
    <w:rsid w:val="00DD156B"/>
    <w:rsid w:val="00DD5C71"/>
    <w:rsid w:val="00DE45C1"/>
    <w:rsid w:val="00DF01B8"/>
    <w:rsid w:val="00DF3975"/>
    <w:rsid w:val="00E0251C"/>
    <w:rsid w:val="00E105D8"/>
    <w:rsid w:val="00E23D8E"/>
    <w:rsid w:val="00E2589D"/>
    <w:rsid w:val="00E34D5C"/>
    <w:rsid w:val="00E41946"/>
    <w:rsid w:val="00E43F8B"/>
    <w:rsid w:val="00E67CEA"/>
    <w:rsid w:val="00E70978"/>
    <w:rsid w:val="00E82A21"/>
    <w:rsid w:val="00E83B0E"/>
    <w:rsid w:val="00E846E2"/>
    <w:rsid w:val="00E909E0"/>
    <w:rsid w:val="00E93F03"/>
    <w:rsid w:val="00E9564A"/>
    <w:rsid w:val="00E976B7"/>
    <w:rsid w:val="00EA60B0"/>
    <w:rsid w:val="00EA60EB"/>
    <w:rsid w:val="00EB477F"/>
    <w:rsid w:val="00EB5892"/>
    <w:rsid w:val="00EC7195"/>
    <w:rsid w:val="00EC7E5A"/>
    <w:rsid w:val="00ED4A82"/>
    <w:rsid w:val="00ED6BAB"/>
    <w:rsid w:val="00ED7D5E"/>
    <w:rsid w:val="00EE2303"/>
    <w:rsid w:val="00EE4EDC"/>
    <w:rsid w:val="00EE5619"/>
    <w:rsid w:val="00EE7609"/>
    <w:rsid w:val="00EF05B5"/>
    <w:rsid w:val="00EF0F2B"/>
    <w:rsid w:val="00EF1D35"/>
    <w:rsid w:val="00F057DF"/>
    <w:rsid w:val="00F05B42"/>
    <w:rsid w:val="00F07AEF"/>
    <w:rsid w:val="00F16C8E"/>
    <w:rsid w:val="00F23FB2"/>
    <w:rsid w:val="00F44576"/>
    <w:rsid w:val="00F475D7"/>
    <w:rsid w:val="00F62795"/>
    <w:rsid w:val="00F637A4"/>
    <w:rsid w:val="00F72C15"/>
    <w:rsid w:val="00F72EA5"/>
    <w:rsid w:val="00F73BD4"/>
    <w:rsid w:val="00F8597A"/>
    <w:rsid w:val="00F92224"/>
    <w:rsid w:val="00F939AB"/>
    <w:rsid w:val="00FA0C2F"/>
    <w:rsid w:val="00FA0F38"/>
    <w:rsid w:val="00FA1114"/>
    <w:rsid w:val="00FA22E7"/>
    <w:rsid w:val="00FA4156"/>
    <w:rsid w:val="00FA694E"/>
    <w:rsid w:val="00FC4E49"/>
    <w:rsid w:val="00FC6FB5"/>
    <w:rsid w:val="00FD1C2F"/>
    <w:rsid w:val="00FD27E5"/>
    <w:rsid w:val="00FD2E62"/>
    <w:rsid w:val="00FD4E12"/>
    <w:rsid w:val="00FD5EB6"/>
    <w:rsid w:val="00FE170C"/>
    <w:rsid w:val="00FE39A7"/>
    <w:rsid w:val="00FE72EC"/>
    <w:rsid w:val="00FF02AC"/>
    <w:rsid w:val="00FF1026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319"/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3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31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C45BEA"/>
  </w:style>
  <w:style w:type="character" w:styleId="Hyperlink">
    <w:name w:val="Hyperlink"/>
    <w:basedOn w:val="DefaultParagraphFont"/>
    <w:rsid w:val="0013621C"/>
    <w:rPr>
      <w:color w:val="0000FF"/>
      <w:u w:val="single"/>
    </w:rPr>
  </w:style>
  <w:style w:type="paragraph" w:styleId="BalloonText">
    <w:name w:val="Balloon Text"/>
    <w:basedOn w:val="Normal"/>
    <w:semiHidden/>
    <w:rsid w:val="00AA271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44160"/>
    <w:pPr>
      <w:spacing w:after="120" w:line="480" w:lineRule="auto"/>
    </w:pPr>
    <w:rPr>
      <w:rFonts w:ascii="Arial" w:eastAsia="SimSun" w:hAnsi="Arial"/>
      <w:sz w:val="22"/>
      <w:lang w:eastAsia="en-US"/>
    </w:rPr>
  </w:style>
  <w:style w:type="paragraph" w:styleId="EndnoteText">
    <w:name w:val="endnote text"/>
    <w:basedOn w:val="Normal"/>
    <w:semiHidden/>
    <w:rsid w:val="00C4416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NewRomanPS" w:eastAsia="SimSun" w:hAnsi="TimesNewRomanPS"/>
      <w:lang w:eastAsia="en-US"/>
    </w:rPr>
  </w:style>
  <w:style w:type="paragraph" w:customStyle="1" w:styleId="xmsonormal">
    <w:name w:val="x_msonormal"/>
    <w:basedOn w:val="Normal"/>
    <w:rsid w:val="002D71C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styleId="NoSpacing">
    <w:name w:val="No Spacing"/>
    <w:uiPriority w:val="1"/>
    <w:qFormat/>
    <w:rsid w:val="00452D0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26lTl echnologDy rive</vt:lpstr>
    </vt:vector>
  </TitlesOfParts>
  <Company>Toshiba</Company>
  <LinksUpToDate>false</LinksUpToDate>
  <CharactersWithSpaces>2475</CharactersWithSpaces>
  <SharedDoc>false</SharedDoc>
  <HLinks>
    <vt:vector size="6" baseType="variant"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mailto:Steven@hempextractionlabsusa.com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26lTl echnologDy rive</dc:title>
  <dc:creator>Doris Brothers</dc:creator>
  <cp:lastModifiedBy>StevenB</cp:lastModifiedBy>
  <cp:revision>4</cp:revision>
  <cp:lastPrinted>2021-11-16T17:24:00Z</cp:lastPrinted>
  <dcterms:created xsi:type="dcterms:W3CDTF">2021-11-16T20:46:00Z</dcterms:created>
  <dcterms:modified xsi:type="dcterms:W3CDTF">2021-11-16T20:59:00Z</dcterms:modified>
</cp:coreProperties>
</file>